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8AB92" w14:textId="77777777" w:rsidR="006E3C6B" w:rsidRPr="006E3C6B" w:rsidRDefault="006E3C6B" w:rsidP="0087759F">
      <w:pPr>
        <w:pStyle w:val="Heading1"/>
      </w:pPr>
      <w:r w:rsidRPr="006E3C6B">
        <w:t>Official 2024 PCB Virtual Live Auction List</w:t>
      </w:r>
    </w:p>
    <w:p w14:paraId="0A1AC61A" w14:textId="77777777" w:rsidR="006E3C6B" w:rsidRPr="006E3C6B" w:rsidRDefault="006E3C6B" w:rsidP="006E3C6B">
      <w:pPr>
        <w:pStyle w:val="PlainText"/>
        <w:rPr>
          <w:rFonts w:ascii="Courier New" w:hAnsi="Courier New" w:cs="Courier New"/>
        </w:rPr>
      </w:pPr>
    </w:p>
    <w:p w14:paraId="402E808D" w14:textId="46C92F66" w:rsidR="006E3C6B" w:rsidRPr="006E3C6B" w:rsidRDefault="006E3C6B" w:rsidP="0087759F">
      <w:pPr>
        <w:pStyle w:val="Heading2"/>
      </w:pPr>
      <w:r w:rsidRPr="006E3C6B">
        <w:t>1. Shower Steamers.</w:t>
      </w:r>
    </w:p>
    <w:p w14:paraId="53068866"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Just the perfect way to start or end your day, with an Aromatherapy Shower. Just select one from eight Aromatherapy Shower Steamers in four foaming floral aromas for deep relaxation, Two each of Lavender, Chamomile, Jasmie and Gardenia. Just place a steamer on the shower floor, away from heavy streams, and activate with a few splashes of water. Breathe easy with natural sea salts, for these shower bombs contain natural sea salts. With each breath, feel those anxieties and stressors melt away. </w:t>
      </w:r>
    </w:p>
    <w:p w14:paraId="3CAB8F77"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$14,</w:t>
      </w:r>
    </w:p>
    <w:p w14:paraId="1CAB9CFA"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Contributed by the Hank </w:t>
      </w:r>
      <w:proofErr w:type="spellStart"/>
      <w:r w:rsidRPr="006E3C6B">
        <w:rPr>
          <w:rFonts w:ascii="Courier New" w:hAnsi="Courier New" w:cs="Courier New"/>
        </w:rPr>
        <w:t>Bloomburg</w:t>
      </w:r>
      <w:proofErr w:type="spellEnd"/>
      <w:r w:rsidRPr="006E3C6B">
        <w:rPr>
          <w:rFonts w:ascii="Courier New" w:hAnsi="Courier New" w:cs="Courier New"/>
        </w:rPr>
        <w:t xml:space="preserve"> Chapter.</w:t>
      </w:r>
    </w:p>
    <w:p w14:paraId="7EB1E700" w14:textId="77777777" w:rsidR="006E3C6B" w:rsidRPr="006E3C6B" w:rsidRDefault="006E3C6B" w:rsidP="006E3C6B">
      <w:pPr>
        <w:pStyle w:val="PlainText"/>
        <w:rPr>
          <w:rFonts w:ascii="Courier New" w:hAnsi="Courier New" w:cs="Courier New"/>
        </w:rPr>
      </w:pPr>
    </w:p>
    <w:p w14:paraId="09F7F672" w14:textId="77777777" w:rsidR="006E3C6B" w:rsidRPr="006E3C6B" w:rsidRDefault="006E3C6B" w:rsidP="0087759F">
      <w:pPr>
        <w:pStyle w:val="Heading2"/>
      </w:pPr>
      <w:r w:rsidRPr="006E3C6B">
        <w:t>2. Hamilton Beach Proctor Silex Durable Food Chopper.</w:t>
      </w:r>
    </w:p>
    <w:p w14:paraId="08B6283E"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Lightweight, versatile, and compact, the Proctor-Silex 1.5-Cup Mini Food Chopper is a great countertop appliance that offers the right mix of style and efficacy. Perfect for chopping veggies, crushing ice, and making juices, this food processor is sure to save you a lot of precious time. Featuring a sleek and sturdy body, it has a space-saving design, which easily fits on to your kitchen counter without occupying much area. Using a 70-watt motor, this mini food chopper has an S-shape blade that effortlessly chops, minces, and purees anything from vegetables to meat. It has a locking base, which helps the chopper stay in place without slipping. Apart from chopping veggies, this chopper can also be used to make fresh fruit smoothies, salsas, dips, salads, and frozen drinks. It is chip, tarnish, odor, and stain resistant. The bowl, lid, and blade are dishwasher safe for easy cleanup. Put down your knife and raise your voice to bid on this time-saving solution.</w:t>
      </w:r>
    </w:p>
    <w:p w14:paraId="4F32882C"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$20,</w:t>
      </w:r>
    </w:p>
    <w:p w14:paraId="609EDBEB"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Sue and Bob Lichtenfels.</w:t>
      </w:r>
    </w:p>
    <w:p w14:paraId="4967C1B4" w14:textId="77777777" w:rsidR="006E3C6B" w:rsidRPr="006E3C6B" w:rsidRDefault="006E3C6B" w:rsidP="006E3C6B">
      <w:pPr>
        <w:pStyle w:val="PlainText"/>
        <w:rPr>
          <w:rFonts w:ascii="Courier New" w:hAnsi="Courier New" w:cs="Courier New"/>
        </w:rPr>
      </w:pPr>
    </w:p>
    <w:p w14:paraId="2C7EEF7B" w14:textId="77777777" w:rsidR="006E3C6B" w:rsidRPr="006E3C6B" w:rsidRDefault="006E3C6B" w:rsidP="0087759F">
      <w:pPr>
        <w:pStyle w:val="Heading2"/>
      </w:pPr>
      <w:r w:rsidRPr="006E3C6B">
        <w:t>3. Kato’s Travel Essentials.</w:t>
      </w:r>
    </w:p>
    <w:p w14:paraId="1CB61A67"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These travel Essentials have been endorsed by Roses's Kato! Rose tells us that Tennis balls and squeaky toys and dog bowls are a few of her favorite things when traveling with her guide dog Kato. They will also work for your pet dogs too, and, Of course, they have been Kato tested, and approved! Included are a 2 pack of </w:t>
      </w:r>
      <w:proofErr w:type="spellStart"/>
      <w:r w:rsidRPr="006E3C6B">
        <w:rPr>
          <w:rFonts w:ascii="Courier New" w:hAnsi="Courier New" w:cs="Courier New"/>
        </w:rPr>
        <w:t>ChuckIt</w:t>
      </w:r>
      <w:proofErr w:type="spellEnd"/>
      <w:r w:rsidRPr="006E3C6B">
        <w:rPr>
          <w:rFonts w:ascii="Courier New" w:hAnsi="Courier New" w:cs="Courier New"/>
        </w:rPr>
        <w:t xml:space="preserve"> tennis balls, 3 inches in diameter for dogs 60 to 100 pounds, just perfect for both indoor and outdoor fetch after a long day. 1 Hear Doggy large flatty green gator with a squeaker at a pitch that only dogs can hear, perfect for play in the office or a hotel room! And, 1 </w:t>
      </w:r>
      <w:proofErr w:type="spellStart"/>
      <w:r w:rsidRPr="006E3C6B">
        <w:rPr>
          <w:rFonts w:ascii="Courier New" w:hAnsi="Courier New" w:cs="Courier New"/>
        </w:rPr>
        <w:t>Allygoods</w:t>
      </w:r>
      <w:proofErr w:type="spellEnd"/>
      <w:r w:rsidRPr="006E3C6B">
        <w:rPr>
          <w:rFonts w:ascii="Courier New" w:hAnsi="Courier New" w:cs="Courier New"/>
        </w:rPr>
        <w:t xml:space="preserve"> Silicone Slow Feeder to encourage those too quick to chow down hounds to slow down chow time on the road. The Slow Feeder bowl design of small hexagons in a circle allow a dog to easily access the food but will definitely slow them down. The bowl is Easy to hand wash and has a suction cup on the bottom to stay in place.</w:t>
      </w:r>
    </w:p>
    <w:p w14:paraId="111F974B"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Value: $38, </w:t>
      </w:r>
    </w:p>
    <w:p w14:paraId="03FBE2BB"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Rose Martin.</w:t>
      </w:r>
    </w:p>
    <w:p w14:paraId="7135C22C" w14:textId="77777777" w:rsidR="006E3C6B" w:rsidRPr="006E3C6B" w:rsidRDefault="006E3C6B" w:rsidP="006E3C6B">
      <w:pPr>
        <w:pStyle w:val="PlainText"/>
        <w:rPr>
          <w:rFonts w:ascii="Courier New" w:hAnsi="Courier New" w:cs="Courier New"/>
        </w:rPr>
      </w:pPr>
    </w:p>
    <w:p w14:paraId="36671290" w14:textId="77777777" w:rsidR="006E3C6B" w:rsidRPr="006E3C6B" w:rsidRDefault="006E3C6B" w:rsidP="0087759F">
      <w:pPr>
        <w:pStyle w:val="Heading2"/>
      </w:pPr>
      <w:r w:rsidRPr="006E3C6B">
        <w:lastRenderedPageBreak/>
        <w:t>4. A Dozen Large Dark chocolate chip Cookies from Johna's Magical Oven.</w:t>
      </w:r>
    </w:p>
    <w:p w14:paraId="2B3FEC77"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So ooey, gooey, chewy, bursting with chocolaty flavor cookies, that are sure to melt in your mouth, and did I mention large? Right from her magical oven, Johna will bake them especially for you, but of course, only if you're the highest bidder. Once they are yours, as Johna says, just unpack, eat, and enjoy! But first it's your turn to do your part, and bid! </w:t>
      </w:r>
    </w:p>
    <w:p w14:paraId="4E5F5604"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Value: Priceless, </w:t>
      </w:r>
    </w:p>
    <w:p w14:paraId="3A73A78D"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Johna Gravitt.</w:t>
      </w:r>
    </w:p>
    <w:p w14:paraId="01EFACBC" w14:textId="77777777" w:rsidR="006E3C6B" w:rsidRPr="006E3C6B" w:rsidRDefault="006E3C6B" w:rsidP="006E3C6B">
      <w:pPr>
        <w:pStyle w:val="PlainText"/>
        <w:rPr>
          <w:rFonts w:ascii="Courier New" w:hAnsi="Courier New" w:cs="Courier New"/>
        </w:rPr>
      </w:pPr>
    </w:p>
    <w:p w14:paraId="62C259F9" w14:textId="77777777" w:rsidR="006E3C6B" w:rsidRPr="006E3C6B" w:rsidRDefault="006E3C6B" w:rsidP="0087759F">
      <w:pPr>
        <w:pStyle w:val="Heading2"/>
      </w:pPr>
      <w:r w:rsidRPr="006E3C6B">
        <w:t>5. The Audio Book Bundle.</w:t>
      </w:r>
    </w:p>
    <w:p w14:paraId="55028FB5"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Donated by poet and author Ann Chiappetta, this audio book set includes Ann's Contemporary fiction novel "Hope for the Tarnished" a good blend of drama and rest between troubles plus humor and beloved dogs. What more could a reader ask for? The bundle also includes Ann's short story collection "A String of Stories: From the Heart to the Future", encompassing such diverse themes such as: a demon deer and a ghost cat, sibling rivalry and sexual awakening, self-image and self-confidence, the chance for an off-worlder to breathe free at last on a new planet, and more. The highest bidder will receive gift codes for two of Ann's most popular books available from Audible.com. The winner will also receive a signed soft-cover copy of each book. </w:t>
      </w:r>
    </w:p>
    <w:p w14:paraId="5E4FF2F6"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$75,</w:t>
      </w:r>
    </w:p>
    <w:p w14:paraId="3C28A9E6"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Ann Chiappetta.</w:t>
      </w:r>
    </w:p>
    <w:p w14:paraId="7F0AB0EC" w14:textId="77777777" w:rsidR="006E3C6B" w:rsidRPr="006E3C6B" w:rsidRDefault="006E3C6B" w:rsidP="006E3C6B">
      <w:pPr>
        <w:pStyle w:val="PlainText"/>
        <w:rPr>
          <w:rFonts w:ascii="Courier New" w:hAnsi="Courier New" w:cs="Courier New"/>
        </w:rPr>
      </w:pPr>
    </w:p>
    <w:p w14:paraId="58323BCE" w14:textId="77777777" w:rsidR="006E3C6B" w:rsidRPr="006E3C6B" w:rsidRDefault="006E3C6B" w:rsidP="0087759F">
      <w:pPr>
        <w:pStyle w:val="Heading2"/>
      </w:pPr>
      <w:r w:rsidRPr="006E3C6B">
        <w:t xml:space="preserve">6. Echo DOT, 5th Generation. </w:t>
      </w:r>
    </w:p>
    <w:p w14:paraId="1A2D213C"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Spherical in shape, Charcoal gray in color, with this new fifth generation small Echo Dot, you can Enjoy music or a good book. The new dot offers an improved audio experience with clearer vocals, deeper bass and vibrant sound as compared to any previous Echo Dot. All that content just waiting there for you: music, audiobooks, podcasts, your favorite radio stations. Ask Alexa for weather updates and to set hands-free timers, get answers to your questions and even hear jokes. Need a few extra minutes in the morning? Just tap your Echo Dot to snooze your alarm. You can control compatible smart home devices with your voice and routines triggered by built-in motion or indoor temperature sensors, and Create routines to automatically turn on lights when you walk into a room, or start a fan if the inside temperature goes above your comfort zone. Note that this generation of the echo dot does not include a 3.5 audio jack connector. </w:t>
      </w:r>
    </w:p>
    <w:p w14:paraId="5060B4A4"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Value: $30, </w:t>
      </w:r>
    </w:p>
    <w:p w14:paraId="28FEDA1C"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the Lehigh Valley Chapter.</w:t>
      </w:r>
    </w:p>
    <w:p w14:paraId="5402388A" w14:textId="77777777" w:rsidR="006E3C6B" w:rsidRPr="006E3C6B" w:rsidRDefault="006E3C6B" w:rsidP="006E3C6B">
      <w:pPr>
        <w:pStyle w:val="PlainText"/>
        <w:rPr>
          <w:rFonts w:ascii="Courier New" w:hAnsi="Courier New" w:cs="Courier New"/>
        </w:rPr>
      </w:pPr>
    </w:p>
    <w:p w14:paraId="743FF433" w14:textId="77777777" w:rsidR="006E3C6B" w:rsidRPr="006E3C6B" w:rsidRDefault="006E3C6B" w:rsidP="0087759F">
      <w:pPr>
        <w:pStyle w:val="Heading2"/>
      </w:pPr>
      <w:r w:rsidRPr="006E3C6B">
        <w:t>7. Merry Christmas Wall Plaque.</w:t>
      </w:r>
    </w:p>
    <w:p w14:paraId="54884236"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Want to express your appreciation for the Christmas season? Then let the world know with this charming five by seven inches by one-eighth inch thick wooden merry Christmas wall Plaque. This Laser engraved plaque with raised etching can be enjoyed by touch or sight. Features a Tactile drawing of a Christmas tree with balls hanging on branches and a shiny star perched on top. It includes the words "Merry Christmas" at the bottom in raised Braille dots and print letters. Whether mounted on a </w:t>
      </w:r>
      <w:r w:rsidRPr="006E3C6B">
        <w:rPr>
          <w:rFonts w:ascii="Courier New" w:hAnsi="Courier New" w:cs="Courier New"/>
        </w:rPr>
        <w:lastRenderedPageBreak/>
        <w:t>wall or hanging on the tree, it quietly proclaims the joy and hope of the Christmas season.</w:t>
      </w:r>
    </w:p>
    <w:p w14:paraId="0A60EADC"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$14,</w:t>
      </w:r>
    </w:p>
    <w:p w14:paraId="431EBA36"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Contributed by Susan Rodgers. </w:t>
      </w:r>
    </w:p>
    <w:p w14:paraId="0CDA7D9E"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  </w:t>
      </w:r>
    </w:p>
    <w:p w14:paraId="3511BB44" w14:textId="77777777" w:rsidR="006E3C6B" w:rsidRPr="006E3C6B" w:rsidRDefault="006E3C6B" w:rsidP="0087759F">
      <w:pPr>
        <w:pStyle w:val="Heading2"/>
      </w:pPr>
      <w:r w:rsidRPr="006E3C6B">
        <w:t xml:space="preserve"> 8. Generous Six Pack of Whoopie Pies.</w:t>
      </w:r>
    </w:p>
    <w:p w14:paraId="0449E145"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Can you shout whoopie? Direct from the kitchen of Sarah Swartz comes a generous six pack of chocolate whoopie pies. Knowing how much I love chocolate whoopie pies, my daughter, Sarah, last year surprised me and all our guests at my seventieth birthday party with chocolate whoopie pies. I had no idea that she knew how to make them and what a hit they were. Now you can have a chance to share in my surprise. With chocolatey cake on the outside and a creamy whoopie pie filling on the inside, I promise you that you'll be shouting whoopie with every bite. </w:t>
      </w:r>
    </w:p>
    <w:p w14:paraId="2153C512"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Priceless,</w:t>
      </w:r>
    </w:p>
    <w:p w14:paraId="25BC1570"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Contributed by Sarah Swartz. </w:t>
      </w:r>
    </w:p>
    <w:p w14:paraId="3B8F319F"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 </w:t>
      </w:r>
    </w:p>
    <w:p w14:paraId="7F6F629F" w14:textId="77777777" w:rsidR="006E3C6B" w:rsidRPr="006E3C6B" w:rsidRDefault="006E3C6B" w:rsidP="0087759F">
      <w:pPr>
        <w:pStyle w:val="Heading2"/>
      </w:pPr>
      <w:r w:rsidRPr="006E3C6B">
        <w:t>9. Wireless Earbuds.</w:t>
      </w:r>
    </w:p>
    <w:p w14:paraId="6F276100"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These sport wireless earphones are ergonomically designed to provide a snug fit while ensuring fatigue-free and long-lasting comfort. The flexible ear hooks snugly fit your ears without falling out even for intense workouts with ear tips in small, medium, and large sizes for your choice to get the most suitable fit. The IPX7 waterproof design protects from sweat and splashes, ideal for sports, gym, workout, hiking, or just sitting and relaxing. The Bluetooth 5.3 chip ensures a quick and stable connection within fifty feet after pairing the devices for the first time. They will automatically connect when you take them out of the charging case, switch automatically between stereo and mono mode and can be used together or separately. </w:t>
      </w:r>
    </w:p>
    <w:p w14:paraId="54C124ED"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$30,</w:t>
      </w:r>
    </w:p>
    <w:p w14:paraId="10B26F8B"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Contributed by the Hank </w:t>
      </w:r>
      <w:proofErr w:type="spellStart"/>
      <w:r w:rsidRPr="006E3C6B">
        <w:rPr>
          <w:rFonts w:ascii="Courier New" w:hAnsi="Courier New" w:cs="Courier New"/>
        </w:rPr>
        <w:t>Bloomburg</w:t>
      </w:r>
      <w:proofErr w:type="spellEnd"/>
      <w:r w:rsidRPr="006E3C6B">
        <w:rPr>
          <w:rFonts w:ascii="Courier New" w:hAnsi="Courier New" w:cs="Courier New"/>
        </w:rPr>
        <w:t xml:space="preserve"> Chapter.</w:t>
      </w:r>
    </w:p>
    <w:p w14:paraId="286DDA00" w14:textId="77777777" w:rsidR="006E3C6B" w:rsidRPr="006E3C6B" w:rsidRDefault="006E3C6B" w:rsidP="006E3C6B">
      <w:pPr>
        <w:pStyle w:val="PlainText"/>
        <w:rPr>
          <w:rFonts w:ascii="Courier New" w:hAnsi="Courier New" w:cs="Courier New"/>
        </w:rPr>
      </w:pPr>
    </w:p>
    <w:p w14:paraId="1950F5D0" w14:textId="77777777" w:rsidR="006E3C6B" w:rsidRPr="006E3C6B" w:rsidRDefault="006E3C6B" w:rsidP="0087759F">
      <w:pPr>
        <w:pStyle w:val="Heading2"/>
      </w:pPr>
      <w:r w:rsidRPr="006E3C6B">
        <w:t>10. Rocking Chair Wind Chime.</w:t>
      </w:r>
    </w:p>
    <w:p w14:paraId="51F2EECC"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Enjoy the music of a gentle breeze with this Rocking Chair Wind Chime, a </w:t>
      </w:r>
      <w:proofErr w:type="gramStart"/>
      <w:r w:rsidRPr="006E3C6B">
        <w:rPr>
          <w:rFonts w:ascii="Courier New" w:hAnsi="Courier New" w:cs="Courier New"/>
        </w:rPr>
        <w:t>Cracker Barrel</w:t>
      </w:r>
      <w:proofErr w:type="gramEnd"/>
      <w:r w:rsidRPr="006E3C6B">
        <w:rPr>
          <w:rFonts w:ascii="Courier New" w:hAnsi="Courier New" w:cs="Courier New"/>
        </w:rPr>
        <w:t xml:space="preserve"> Old Country Store Exclusive. The classic-styled wind chime has five aluminum tube tunes and authentic oak stained wooden rocking chair, dinger and tail piece. Its rustic, country style will look great hanging from a corner of your home or favorite backyard tree. Its string is rot resistant for increased durability in any climate.</w:t>
      </w:r>
    </w:p>
    <w:p w14:paraId="6FBFF7D3"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$25,</w:t>
      </w:r>
    </w:p>
    <w:p w14:paraId="32935330"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Sue and Bob Lichtenfels.</w:t>
      </w:r>
    </w:p>
    <w:p w14:paraId="58EB23E4" w14:textId="77777777" w:rsidR="006E3C6B" w:rsidRPr="006E3C6B" w:rsidRDefault="006E3C6B" w:rsidP="006E3C6B">
      <w:pPr>
        <w:pStyle w:val="PlainText"/>
        <w:rPr>
          <w:rFonts w:ascii="Courier New" w:hAnsi="Courier New" w:cs="Courier New"/>
        </w:rPr>
      </w:pPr>
    </w:p>
    <w:p w14:paraId="4FCCB84B" w14:textId="77777777" w:rsidR="006E3C6B" w:rsidRPr="006E3C6B" w:rsidRDefault="006E3C6B" w:rsidP="0087759F">
      <w:pPr>
        <w:pStyle w:val="Heading2"/>
      </w:pPr>
      <w:r w:rsidRPr="006E3C6B">
        <w:t>11. $80 A. T. Guys Gift Certificate.</w:t>
      </w:r>
    </w:p>
    <w:p w14:paraId="7BC7069C"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A. T. Guys the premier Access Technology ordering site. Almost anything in the way of A T is available at the best prices: from Braille Displays and Keyboards, accessible Power Banks and Chargers, personal recorders, Bluetooth Keyboards, accessible phones, Speakers, Headsets, Versa Paperless Braille Slates, and on and on. Just go to ATGuys.com, and it's like visiting your favorite candy or toy store with the accent on accessibility. There's so much to choose from. To shop until you drop, you'll want to bid on this generous eighty-dollar gift certificate.</w:t>
      </w:r>
    </w:p>
    <w:p w14:paraId="1D55880F"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$80.00,</w:t>
      </w:r>
    </w:p>
    <w:p w14:paraId="755164D0" w14:textId="77777777" w:rsidR="006E3C6B" w:rsidRPr="006E3C6B" w:rsidRDefault="006E3C6B" w:rsidP="006E3C6B">
      <w:pPr>
        <w:pStyle w:val="PlainText"/>
        <w:rPr>
          <w:rFonts w:ascii="Courier New" w:hAnsi="Courier New" w:cs="Courier New"/>
        </w:rPr>
      </w:pPr>
      <w:r w:rsidRPr="006E3C6B">
        <w:rPr>
          <w:rFonts w:ascii="Courier New" w:hAnsi="Courier New" w:cs="Courier New"/>
        </w:rPr>
        <w:lastRenderedPageBreak/>
        <w:t>Contributed by the Keystone Chapter.</w:t>
      </w:r>
    </w:p>
    <w:p w14:paraId="4E9576B3" w14:textId="77777777" w:rsidR="006E3C6B" w:rsidRPr="006E3C6B" w:rsidRDefault="006E3C6B" w:rsidP="006E3C6B">
      <w:pPr>
        <w:pStyle w:val="PlainText"/>
        <w:rPr>
          <w:rFonts w:ascii="Courier New" w:hAnsi="Courier New" w:cs="Courier New"/>
        </w:rPr>
      </w:pPr>
    </w:p>
    <w:p w14:paraId="56F783AC" w14:textId="77777777" w:rsidR="006E3C6B" w:rsidRPr="006E3C6B" w:rsidRDefault="006E3C6B" w:rsidP="0087759F">
      <w:pPr>
        <w:pStyle w:val="Heading2"/>
      </w:pPr>
      <w:r w:rsidRPr="006E3C6B">
        <w:t>12. Surge Protector Power Strip.</w:t>
      </w:r>
    </w:p>
    <w:p w14:paraId="708344BC"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The Tessan ultra-thin flat plug, 5 foot in length with 6 AC Outlets and 4 USB ports, one being a USB C port, has an ultra-thin flat head plug design, which can easily fit in tight spots and hide behind furniture sitting flush against the wall. The 45-degree right angle design creates space for another plug below allowing full use of a wall outlet. 6 wide space outlets over three sides allow for full use even with larger plugs. Note: the USB C port is not quick charger 3.0.</w:t>
      </w:r>
    </w:p>
    <w:p w14:paraId="76F0C5AC"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$22.50,</w:t>
      </w:r>
    </w:p>
    <w:p w14:paraId="0DDC4E8C"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Contributed by the Hank </w:t>
      </w:r>
      <w:proofErr w:type="spellStart"/>
      <w:r w:rsidRPr="006E3C6B">
        <w:rPr>
          <w:rFonts w:ascii="Courier New" w:hAnsi="Courier New" w:cs="Courier New"/>
        </w:rPr>
        <w:t>Bloomburg</w:t>
      </w:r>
      <w:proofErr w:type="spellEnd"/>
      <w:r w:rsidRPr="006E3C6B">
        <w:rPr>
          <w:rFonts w:ascii="Courier New" w:hAnsi="Courier New" w:cs="Courier New"/>
        </w:rPr>
        <w:t xml:space="preserve"> Chapter.</w:t>
      </w:r>
    </w:p>
    <w:p w14:paraId="57BE1C76" w14:textId="77777777" w:rsidR="006E3C6B" w:rsidRPr="006E3C6B" w:rsidRDefault="006E3C6B" w:rsidP="006E3C6B">
      <w:pPr>
        <w:pStyle w:val="PlainText"/>
        <w:rPr>
          <w:rFonts w:ascii="Courier New" w:hAnsi="Courier New" w:cs="Courier New"/>
        </w:rPr>
      </w:pPr>
    </w:p>
    <w:p w14:paraId="3356BF46" w14:textId="77777777" w:rsidR="006E3C6B" w:rsidRPr="006E3C6B" w:rsidRDefault="006E3C6B" w:rsidP="0087759F">
      <w:pPr>
        <w:pStyle w:val="Heading2"/>
      </w:pPr>
      <w:r w:rsidRPr="006E3C6B">
        <w:t>13. One Bundt-Sized Pound Cake from Cathy's Kitchen.</w:t>
      </w:r>
    </w:p>
    <w:p w14:paraId="21F4A331"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Can you imagine it? The mailman has just delivered it, and there it sits on the counter, still wrapped. But you know yourself, if you unwrap it and the aroma of a freshly baked pound cake from Cathy's kitchen hits you, you won't be able to resist. So, there it sits until supper is dispensed with, then it's time for dessert, and what a dessert. Aren't you so glad that you were the highest bidder? So, make your imaginings come true and bid! </w:t>
      </w:r>
    </w:p>
    <w:p w14:paraId="41256292"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Priceless,</w:t>
      </w:r>
    </w:p>
    <w:p w14:paraId="524357B9"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Contributed by Cathy Long.  </w:t>
      </w:r>
    </w:p>
    <w:p w14:paraId="7C89487E" w14:textId="77777777" w:rsidR="006E3C6B" w:rsidRPr="006E3C6B" w:rsidRDefault="006E3C6B" w:rsidP="006E3C6B">
      <w:pPr>
        <w:pStyle w:val="PlainText"/>
        <w:rPr>
          <w:rFonts w:ascii="Courier New" w:hAnsi="Courier New" w:cs="Courier New"/>
        </w:rPr>
      </w:pPr>
    </w:p>
    <w:p w14:paraId="39AF0661" w14:textId="77777777" w:rsidR="006E3C6B" w:rsidRPr="006E3C6B" w:rsidRDefault="006E3C6B" w:rsidP="0087759F">
      <w:pPr>
        <w:pStyle w:val="Heading2"/>
      </w:pPr>
      <w:r w:rsidRPr="006E3C6B">
        <w:t>14. The Blind Kitchen's 12-Tool Sampler.</w:t>
      </w:r>
    </w:p>
    <w:p w14:paraId="0A9493C7"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From the Blind Kitchen, where everyone has a place at the table, comes The Blind Kitchen's 12-Tool Sampler. As with all tools from the Blind Kitchen, these 12 individual tools selected from across their 4 collections will make your time in the kitchen safe and enjoyable. Tools include: an auto measure spout, a boil alert disk, butter slicer, a cut glove, a pair of heat gloves, four herb bags, a mini box grater, two oven rack guards, a peeler, a salt cellar, a signature guide, and six towel clips. For a more complete description of each of these tools, visit TheBlindKitchen.com.</w:t>
      </w:r>
    </w:p>
    <w:p w14:paraId="00F5F949"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$99,</w:t>
      </w:r>
    </w:p>
    <w:p w14:paraId="77691DA3"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Debra Erickson, from The Blind Kitchen.</w:t>
      </w:r>
    </w:p>
    <w:p w14:paraId="16A2F84B"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 </w:t>
      </w:r>
    </w:p>
    <w:p w14:paraId="051C20DA" w14:textId="77777777" w:rsidR="006E3C6B" w:rsidRPr="006E3C6B" w:rsidRDefault="006E3C6B" w:rsidP="0087759F">
      <w:pPr>
        <w:pStyle w:val="Heading2"/>
      </w:pPr>
      <w:r w:rsidRPr="006E3C6B">
        <w:t>15. Labrador Charm Bracelet.</w:t>
      </w:r>
    </w:p>
    <w:p w14:paraId="2325093D"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From MamaOtter.com where a wide selection of hand-made jewelry items can be found, comes the Labrador Charm Bracelet. For anyone who has loved or even petted a lovable Lab, you'll be charmed by this cute bracelet featuring a Labrador Retriever, bone, dog dish, with Rover, paw print, I heart my dog, and dog person, charms. This 7-and-a-half-inch long silver toned bracelet closes with a toggle clasp, charms are also silver-tone. </w:t>
      </w:r>
    </w:p>
    <w:p w14:paraId="5EE02BEB"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$22,</w:t>
      </w:r>
    </w:p>
    <w:p w14:paraId="5901D081"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Charlotte Lang, AKA Mama Otter.</w:t>
      </w:r>
    </w:p>
    <w:p w14:paraId="35A8C18D" w14:textId="77777777" w:rsidR="006E3C6B" w:rsidRPr="006E3C6B" w:rsidRDefault="006E3C6B" w:rsidP="006E3C6B">
      <w:pPr>
        <w:pStyle w:val="PlainText"/>
        <w:rPr>
          <w:rFonts w:ascii="Courier New" w:hAnsi="Courier New" w:cs="Courier New"/>
        </w:rPr>
      </w:pPr>
    </w:p>
    <w:p w14:paraId="26160C26" w14:textId="77777777" w:rsidR="006E3C6B" w:rsidRPr="006E3C6B" w:rsidRDefault="006E3C6B" w:rsidP="0087759F">
      <w:pPr>
        <w:pStyle w:val="Heading2"/>
      </w:pPr>
      <w:r w:rsidRPr="006E3C6B">
        <w:t>16. Warm Vanilla Sugar Gift Set.</w:t>
      </w:r>
    </w:p>
    <w:p w14:paraId="36DCE40C"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One of Bath &amp; Body Works’ most popular fragrances, Warm Vanilla Sugar consists of these Fragrance notes: intoxicating vanilla, white orchid, sparkling sugar, fresh jasmine and creamy sandalwood. The set includes </w:t>
      </w:r>
      <w:r w:rsidRPr="006E3C6B">
        <w:rPr>
          <w:rFonts w:ascii="Courier New" w:hAnsi="Courier New" w:cs="Courier New"/>
        </w:rPr>
        <w:lastRenderedPageBreak/>
        <w:t>full-size bottles of body cream, shower gel, and body spray. The trio is packaged in a snowman gift box, ready for giving this holiday season.</w:t>
      </w:r>
    </w:p>
    <w:p w14:paraId="53257CD2"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$35,</w:t>
      </w:r>
    </w:p>
    <w:p w14:paraId="603263AC"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Sue and Bob Lichtenfels.</w:t>
      </w:r>
    </w:p>
    <w:p w14:paraId="0826A018" w14:textId="77777777" w:rsidR="006E3C6B" w:rsidRPr="006E3C6B" w:rsidRDefault="006E3C6B" w:rsidP="006E3C6B">
      <w:pPr>
        <w:pStyle w:val="PlainText"/>
        <w:rPr>
          <w:rFonts w:ascii="Courier New" w:hAnsi="Courier New" w:cs="Courier New"/>
        </w:rPr>
      </w:pPr>
    </w:p>
    <w:p w14:paraId="4CD86DB1" w14:textId="77777777" w:rsidR="006E3C6B" w:rsidRPr="006E3C6B" w:rsidRDefault="006E3C6B" w:rsidP="0087759F">
      <w:pPr>
        <w:pStyle w:val="Heading2"/>
      </w:pPr>
      <w:r w:rsidRPr="006E3C6B">
        <w:t xml:space="preserve">17. Urban </w:t>
      </w:r>
      <w:proofErr w:type="spellStart"/>
      <w:r w:rsidRPr="006E3C6B">
        <w:t>Xplorer</w:t>
      </w:r>
      <w:proofErr w:type="spellEnd"/>
      <w:r w:rsidRPr="006E3C6B">
        <w:t xml:space="preserve"> Featherweight Cane. </w:t>
      </w:r>
    </w:p>
    <w:p w14:paraId="25F50940"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Over the years like many of us, you've developed a collection of mobility canes, how about now adding to your collection the very Rolls Royce of Street Canes! Featherweight, strong, and durable, the cane’s features include: length adjustability, a flip Lock, aerospace aluminum construction, a 9-inch foam grip, hardened aluminum joints, and a dome tip which is a redesign of the marshmallow tip. Available in four sizes: small, medium, large, or extra-large; allowing for cane lengths between 43 and 64 inches. Speaking of featherweight, with the shortest cane weighing 9.5 ounces and the tallest weighing 12.3 ounces including tip, makes this cane an absolute marvel to handle! The highest bidder will provide the Hunsinger's their cane length preference. </w:t>
      </w:r>
    </w:p>
    <w:p w14:paraId="4470AFF2"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Value: $80, </w:t>
      </w:r>
    </w:p>
    <w:p w14:paraId="321AACA2"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the Golden Triangle Chapter.</w:t>
      </w:r>
    </w:p>
    <w:p w14:paraId="445D94E6" w14:textId="77777777" w:rsidR="006E3C6B" w:rsidRPr="006E3C6B" w:rsidRDefault="006E3C6B" w:rsidP="006E3C6B">
      <w:pPr>
        <w:pStyle w:val="PlainText"/>
        <w:rPr>
          <w:rFonts w:ascii="Courier New" w:hAnsi="Courier New" w:cs="Courier New"/>
        </w:rPr>
      </w:pPr>
    </w:p>
    <w:p w14:paraId="5526116C" w14:textId="77777777" w:rsidR="006E3C6B" w:rsidRPr="006E3C6B" w:rsidRDefault="006E3C6B" w:rsidP="0087759F">
      <w:pPr>
        <w:pStyle w:val="Heading2"/>
      </w:pPr>
      <w:r w:rsidRPr="006E3C6B">
        <w:t>18. $100 Chewy E gift card.</w:t>
      </w:r>
    </w:p>
    <w:p w14:paraId="30773C38"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If you’ve got a pet that walks, flies, scampers or slithers or swims, then Chewy is for you, delivering every pet supply to your home imaginable; food, medications, grooming aids, toys, shampoo, treats, herbal creams, pet furniture and the list of supplies goes on and on. Whether it’s daily maintenance or pampering of your precious pet, you’ll want to bit on this generous $100 Chewy E Gift card. Christine and Doug Hunsinger will purchase the E gift card and Chewy will email it directly to the highest bidder.</w:t>
      </w:r>
    </w:p>
    <w:p w14:paraId="694DFDF8"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Value: $100, </w:t>
      </w:r>
    </w:p>
    <w:p w14:paraId="7014F3D3"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the Golden Triangle Council of the Blind.</w:t>
      </w:r>
    </w:p>
    <w:p w14:paraId="6EDAD298" w14:textId="77777777" w:rsidR="006E3C6B" w:rsidRPr="006E3C6B" w:rsidRDefault="006E3C6B" w:rsidP="006E3C6B">
      <w:pPr>
        <w:pStyle w:val="PlainText"/>
        <w:rPr>
          <w:rFonts w:ascii="Courier New" w:hAnsi="Courier New" w:cs="Courier New"/>
        </w:rPr>
      </w:pPr>
    </w:p>
    <w:p w14:paraId="5BCE159E" w14:textId="77777777" w:rsidR="006E3C6B" w:rsidRPr="006E3C6B" w:rsidRDefault="006E3C6B" w:rsidP="0087759F">
      <w:pPr>
        <w:pStyle w:val="Heading2"/>
      </w:pPr>
      <w:r w:rsidRPr="006E3C6B">
        <w:t>19. Blind Mike’s Pottery Ceramic Bowl, large</w:t>
      </w:r>
    </w:p>
    <w:p w14:paraId="0C2026BE"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This beautifully crafted bowl measures 11 and a half inches round by 3 and a half inches deep. Its color is a rich blue turquoise and has fluted edges at the top like a pie pan. The bowl is dishwasher-safe, microwave-safe, and food-safe. Be assured that the glaze does not contain any lead. Those having purchased a pottery piece in the past know the beauty and craftmanship of Mikes work Whether used as a serving bowl or a decorative piece, its artistry is sure to be appreciated. </w:t>
      </w:r>
    </w:p>
    <w:p w14:paraId="487B006B"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$70,</w:t>
      </w:r>
    </w:p>
    <w:p w14:paraId="31CBE7F5"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Mike Grove.</w:t>
      </w:r>
    </w:p>
    <w:p w14:paraId="768E68BC" w14:textId="77777777" w:rsidR="006E3C6B" w:rsidRPr="006E3C6B" w:rsidRDefault="006E3C6B" w:rsidP="006E3C6B">
      <w:pPr>
        <w:pStyle w:val="PlainText"/>
        <w:rPr>
          <w:rFonts w:ascii="Courier New" w:hAnsi="Courier New" w:cs="Courier New"/>
        </w:rPr>
      </w:pPr>
    </w:p>
    <w:p w14:paraId="5054E01E" w14:textId="77777777" w:rsidR="006E3C6B" w:rsidRPr="006E3C6B" w:rsidRDefault="006E3C6B" w:rsidP="0087759F">
      <w:pPr>
        <w:pStyle w:val="Heading2"/>
      </w:pPr>
      <w:r w:rsidRPr="006E3C6B">
        <w:t>20. Bath &amp; Body gift basket.</w:t>
      </w:r>
    </w:p>
    <w:p w14:paraId="6326C76C"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It's evening and you find yourself deep into a cold Pennsylvania winter, and just for a bit you'd like to get away to a place where the breezes blow warm and the scent of coconut is in the air. Well, reach right into this Bath &amp; Body Gift Basket and you are on your way. For in this basket, you'll find a 9-piece Vanilla Coconut Home Spa set which includes shower gel, bubble bath, body scrub, body oil, 2 large bath bombs, bath salt and a bath towel in this whicker style basket. Yes, relax in your tub, take a deep breath and allow the fragrant combination of vanilla and coconut </w:t>
      </w:r>
      <w:r w:rsidRPr="006E3C6B">
        <w:rPr>
          <w:rFonts w:ascii="Courier New" w:hAnsi="Courier New" w:cs="Courier New"/>
        </w:rPr>
        <w:lastRenderedPageBreak/>
        <w:t>carry you away on a 30-minute vacation to the south sea island of your imagination. Ah, and what is this in the basket? Why a gift card to replenish your Bath &amp; Body Gift Basket, or perhaps to gift a friend or family member their own south sea vacation.</w:t>
      </w:r>
    </w:p>
    <w:p w14:paraId="61BD62FB"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$42,</w:t>
      </w:r>
    </w:p>
    <w:p w14:paraId="398B34D7"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Contributed by the Hank </w:t>
      </w:r>
      <w:proofErr w:type="spellStart"/>
      <w:r w:rsidRPr="006E3C6B">
        <w:rPr>
          <w:rFonts w:ascii="Courier New" w:hAnsi="Courier New" w:cs="Courier New"/>
        </w:rPr>
        <w:t>Bloomburg</w:t>
      </w:r>
      <w:proofErr w:type="spellEnd"/>
      <w:r w:rsidRPr="006E3C6B">
        <w:rPr>
          <w:rFonts w:ascii="Courier New" w:hAnsi="Courier New" w:cs="Courier New"/>
        </w:rPr>
        <w:t xml:space="preserve"> Chapter.</w:t>
      </w:r>
    </w:p>
    <w:p w14:paraId="2C76E709" w14:textId="77777777" w:rsidR="006E3C6B" w:rsidRPr="006E3C6B" w:rsidRDefault="006E3C6B" w:rsidP="006E3C6B">
      <w:pPr>
        <w:pStyle w:val="PlainText"/>
        <w:rPr>
          <w:rFonts w:ascii="Courier New" w:hAnsi="Courier New" w:cs="Courier New"/>
        </w:rPr>
      </w:pPr>
    </w:p>
    <w:p w14:paraId="688A1052" w14:textId="77777777" w:rsidR="006E3C6B" w:rsidRPr="006E3C6B" w:rsidRDefault="006E3C6B" w:rsidP="0087759F">
      <w:pPr>
        <w:pStyle w:val="Heading2"/>
      </w:pPr>
      <w:r w:rsidRPr="006E3C6B">
        <w:t>21. 2 dozen Pizzelles cookies.</w:t>
      </w:r>
    </w:p>
    <w:p w14:paraId="13A101A5"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Oh, I've got something special for you, these wonderful native Italian cookie treats, made from an old family recipe will just melt in your mouth and overwhelm your taste buds. Made fresh on the day before there shipped to the highest bidder. Oh, I promise you, they are absolutely irresistible! Oh, so, so, good! And Miss Judy Zaken will have them for you, so you got to bid </w:t>
      </w:r>
      <w:proofErr w:type="gramStart"/>
      <w:r w:rsidRPr="006E3C6B">
        <w:rPr>
          <w:rFonts w:ascii="Courier New" w:hAnsi="Courier New" w:cs="Courier New"/>
        </w:rPr>
        <w:t>real</w:t>
      </w:r>
      <w:proofErr w:type="gramEnd"/>
      <w:r w:rsidRPr="006E3C6B">
        <w:rPr>
          <w:rFonts w:ascii="Courier New" w:hAnsi="Courier New" w:cs="Courier New"/>
        </w:rPr>
        <w:t xml:space="preserve"> high! </w:t>
      </w:r>
    </w:p>
    <w:p w14:paraId="22C8C0FA"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Priceless,</w:t>
      </w:r>
    </w:p>
    <w:p w14:paraId="0AA00CD7"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Judy Zaken.</w:t>
      </w:r>
    </w:p>
    <w:p w14:paraId="39195BAA" w14:textId="77777777" w:rsidR="006E3C6B" w:rsidRPr="006E3C6B" w:rsidRDefault="006E3C6B" w:rsidP="006E3C6B">
      <w:pPr>
        <w:pStyle w:val="PlainText"/>
        <w:rPr>
          <w:rFonts w:ascii="Courier New" w:hAnsi="Courier New" w:cs="Courier New"/>
        </w:rPr>
      </w:pPr>
    </w:p>
    <w:p w14:paraId="1CDE4E25" w14:textId="77777777" w:rsidR="006E3C6B" w:rsidRPr="006E3C6B" w:rsidRDefault="006E3C6B" w:rsidP="0087759F">
      <w:pPr>
        <w:pStyle w:val="Heading2"/>
      </w:pPr>
      <w:r w:rsidRPr="006E3C6B">
        <w:t>22. Scentsy Fragrance Flower with Oil.</w:t>
      </w:r>
    </w:p>
    <w:p w14:paraId="17689C90"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Scentsy brings the beauty of the outdoors inside with its Fragrance Flowers. Part of the unplugged collection, each flower is uniquely hand-crafted from solo wood. Accompanying the flower is 1 Jar of Fragrance Oil. This is the Luna scent which is white florals jasmine, sweet pea and freesia juicy berries and sandalwood shimmer like moonlight. The oil will last up to 60 days. Even if the oil is gone there will still be fragrance coming from the flower. To chat about all that Scentsy has to offer, give Nini a call at, 916-206-1151, or email her at, nini95626@sbcglobal.net. Browse the Scentsy website at, nini.Scentsy.us.</w:t>
      </w:r>
    </w:p>
    <w:p w14:paraId="234AFFDB"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$18,</w:t>
      </w:r>
    </w:p>
    <w:p w14:paraId="0F46293D"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Contributed by Nini Urschel, an Independent Scentsy Consultant.  </w:t>
      </w:r>
    </w:p>
    <w:p w14:paraId="11A8B0E0" w14:textId="77777777" w:rsidR="006E3C6B" w:rsidRPr="006E3C6B" w:rsidRDefault="006E3C6B" w:rsidP="006E3C6B">
      <w:pPr>
        <w:pStyle w:val="PlainText"/>
        <w:rPr>
          <w:rFonts w:ascii="Courier New" w:hAnsi="Courier New" w:cs="Courier New"/>
        </w:rPr>
      </w:pPr>
    </w:p>
    <w:p w14:paraId="0F963F32" w14:textId="77777777" w:rsidR="006E3C6B" w:rsidRPr="006E3C6B" w:rsidRDefault="006E3C6B" w:rsidP="0087759F">
      <w:pPr>
        <w:pStyle w:val="Heading2"/>
      </w:pPr>
      <w:r w:rsidRPr="006E3C6B">
        <w:t>23. Venture Pal Insulated Water Bottle.</w:t>
      </w:r>
    </w:p>
    <w:p w14:paraId="12030F06"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This 17-ounce vacuum insulated water bottle is guaranteed to keep drinks cold or hot. It's double-walled stainless-steel construction assures sturdiness and safety while keeping hot drinks hot for up to 12 hours and iced water cold for up to 24 hours. Comes with cleaning brush and straw brush to assist for effective cleaning. The perfect size to fit cup holders and backpack pockets. Whether on, the road or at the gym, it's the water bottle you've been looking for. </w:t>
      </w:r>
    </w:p>
    <w:p w14:paraId="1A6412F4"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$23.</w:t>
      </w:r>
    </w:p>
    <w:p w14:paraId="0C37CFD8"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Contributed by the Hank </w:t>
      </w:r>
      <w:proofErr w:type="spellStart"/>
      <w:r w:rsidRPr="006E3C6B">
        <w:rPr>
          <w:rFonts w:ascii="Courier New" w:hAnsi="Courier New" w:cs="Courier New"/>
        </w:rPr>
        <w:t>Bloomburg</w:t>
      </w:r>
      <w:proofErr w:type="spellEnd"/>
      <w:r w:rsidRPr="006E3C6B">
        <w:rPr>
          <w:rFonts w:ascii="Courier New" w:hAnsi="Courier New" w:cs="Courier New"/>
        </w:rPr>
        <w:t xml:space="preserve"> Chapter.</w:t>
      </w:r>
    </w:p>
    <w:p w14:paraId="542D4398" w14:textId="77777777" w:rsidR="006E3C6B" w:rsidRPr="006E3C6B" w:rsidRDefault="006E3C6B" w:rsidP="006E3C6B">
      <w:pPr>
        <w:pStyle w:val="PlainText"/>
        <w:rPr>
          <w:rFonts w:ascii="Courier New" w:hAnsi="Courier New" w:cs="Courier New"/>
        </w:rPr>
      </w:pPr>
    </w:p>
    <w:p w14:paraId="67870BE9" w14:textId="77777777" w:rsidR="006E3C6B" w:rsidRPr="006E3C6B" w:rsidRDefault="006E3C6B" w:rsidP="0087759F">
      <w:pPr>
        <w:pStyle w:val="Heading2"/>
      </w:pPr>
      <w:r w:rsidRPr="006E3C6B">
        <w:t xml:space="preserve">24. </w:t>
      </w:r>
      <w:proofErr w:type="spellStart"/>
      <w:r w:rsidRPr="006E3C6B">
        <w:t>Shokz</w:t>
      </w:r>
      <w:proofErr w:type="spellEnd"/>
      <w:r w:rsidRPr="006E3C6B">
        <w:t xml:space="preserve"> </w:t>
      </w:r>
      <w:proofErr w:type="spellStart"/>
      <w:r w:rsidRPr="006E3C6B">
        <w:t>OpenRun</w:t>
      </w:r>
      <w:proofErr w:type="spellEnd"/>
      <w:r w:rsidRPr="006E3C6B">
        <w:t xml:space="preserve"> Pro 2 bone conduction headphones, standard size.</w:t>
      </w:r>
    </w:p>
    <w:p w14:paraId="42E0E6DA"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The </w:t>
      </w:r>
      <w:proofErr w:type="spellStart"/>
      <w:r w:rsidRPr="006E3C6B">
        <w:rPr>
          <w:rFonts w:ascii="Courier New" w:hAnsi="Courier New" w:cs="Courier New"/>
        </w:rPr>
        <w:t>Shokz</w:t>
      </w:r>
      <w:proofErr w:type="spellEnd"/>
      <w:r w:rsidRPr="006E3C6B">
        <w:rPr>
          <w:rFonts w:ascii="Courier New" w:hAnsi="Courier New" w:cs="Courier New"/>
        </w:rPr>
        <w:t xml:space="preserve"> </w:t>
      </w:r>
      <w:proofErr w:type="spellStart"/>
      <w:r w:rsidRPr="006E3C6B">
        <w:rPr>
          <w:rFonts w:ascii="Courier New" w:hAnsi="Courier New" w:cs="Courier New"/>
        </w:rPr>
        <w:t>OpenRun</w:t>
      </w:r>
      <w:proofErr w:type="spellEnd"/>
      <w:r w:rsidRPr="006E3C6B">
        <w:rPr>
          <w:rFonts w:ascii="Courier New" w:hAnsi="Courier New" w:cs="Courier New"/>
        </w:rPr>
        <w:t xml:space="preserve"> Pro 2 headphones are designed for sports enthusiasts and active and leisure time users. They feature 10th generation bone conduction technology, which allows for enjoyment of music while staying aware of surroundings. This makes them ideal for traveling independently listening to GPS guidance instructions without impeding hearing, or for listening to a book or music while being able to hear everything around you. Key features include: Premium Sound Quality with Enhanced </w:t>
      </w:r>
      <w:proofErr w:type="spellStart"/>
      <w:r w:rsidRPr="006E3C6B">
        <w:rPr>
          <w:rFonts w:ascii="Courier New" w:hAnsi="Courier New" w:cs="Courier New"/>
        </w:rPr>
        <w:t>mids</w:t>
      </w:r>
      <w:proofErr w:type="spellEnd"/>
      <w:r w:rsidRPr="006E3C6B">
        <w:rPr>
          <w:rFonts w:ascii="Courier New" w:hAnsi="Courier New" w:cs="Courier New"/>
        </w:rPr>
        <w:t xml:space="preserve"> and highs with </w:t>
      </w:r>
      <w:proofErr w:type="spellStart"/>
      <w:r w:rsidRPr="006E3C6B">
        <w:rPr>
          <w:rFonts w:ascii="Courier New" w:hAnsi="Courier New" w:cs="Courier New"/>
        </w:rPr>
        <w:t>Shokz</w:t>
      </w:r>
      <w:proofErr w:type="spellEnd"/>
      <w:r w:rsidRPr="006E3C6B">
        <w:rPr>
          <w:rFonts w:ascii="Courier New" w:hAnsi="Courier New" w:cs="Courier New"/>
        </w:rPr>
        <w:t xml:space="preserve"> </w:t>
      </w:r>
      <w:proofErr w:type="spellStart"/>
      <w:r w:rsidRPr="006E3C6B">
        <w:rPr>
          <w:rFonts w:ascii="Courier New" w:hAnsi="Courier New" w:cs="Courier New"/>
        </w:rPr>
        <w:t>DualPitch</w:t>
      </w:r>
      <w:proofErr w:type="spellEnd"/>
      <w:r w:rsidRPr="006E3C6B">
        <w:rPr>
          <w:rFonts w:ascii="Courier New" w:hAnsi="Courier New" w:cs="Courier New"/>
        </w:rPr>
        <w:t xml:space="preserve"> technology, Reduced Vibration allows for Enjoyment of music without tactile feedback, long Battery Life offers Up to 12 hours of continuous use, a Quick </w:t>
      </w:r>
      <w:proofErr w:type="gramStart"/>
      <w:r w:rsidRPr="006E3C6B">
        <w:rPr>
          <w:rFonts w:ascii="Courier New" w:hAnsi="Courier New" w:cs="Courier New"/>
        </w:rPr>
        <w:t>five minute</w:t>
      </w:r>
      <w:proofErr w:type="gramEnd"/>
      <w:r w:rsidRPr="006E3C6B">
        <w:rPr>
          <w:rFonts w:ascii="Courier New" w:hAnsi="Courier New" w:cs="Courier New"/>
        </w:rPr>
        <w:t xml:space="preserve"> Charge provides up to </w:t>
      </w:r>
      <w:r w:rsidRPr="006E3C6B">
        <w:rPr>
          <w:rFonts w:ascii="Courier New" w:hAnsi="Courier New" w:cs="Courier New"/>
        </w:rPr>
        <w:lastRenderedPageBreak/>
        <w:t xml:space="preserve">2 and a half hours of use, An IP55 rating makes them sweat and water-resistant, just an ounce in weight ensures Lightweight and Comfortable long term wear. Note that the supplied charging cable for the </w:t>
      </w:r>
      <w:proofErr w:type="spellStart"/>
      <w:r w:rsidRPr="006E3C6B">
        <w:rPr>
          <w:rFonts w:ascii="Courier New" w:hAnsi="Courier New" w:cs="Courier New"/>
        </w:rPr>
        <w:t>OpenRun</w:t>
      </w:r>
      <w:proofErr w:type="spellEnd"/>
      <w:r w:rsidRPr="006E3C6B">
        <w:rPr>
          <w:rFonts w:ascii="Courier New" w:hAnsi="Courier New" w:cs="Courier New"/>
        </w:rPr>
        <w:t xml:space="preserve"> Pro 2 is a USB-C cable.</w:t>
      </w:r>
    </w:p>
    <w:p w14:paraId="490500AD"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Value: $180, </w:t>
      </w:r>
    </w:p>
    <w:p w14:paraId="5FF7D1A0"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Doug Hunsinger.</w:t>
      </w:r>
    </w:p>
    <w:p w14:paraId="4131CCBA" w14:textId="77777777" w:rsidR="006E3C6B" w:rsidRPr="006E3C6B" w:rsidRDefault="006E3C6B" w:rsidP="006E3C6B">
      <w:pPr>
        <w:pStyle w:val="PlainText"/>
        <w:rPr>
          <w:rFonts w:ascii="Courier New" w:hAnsi="Courier New" w:cs="Courier New"/>
        </w:rPr>
      </w:pPr>
    </w:p>
    <w:p w14:paraId="2E87E119" w14:textId="77777777" w:rsidR="006E3C6B" w:rsidRPr="006E3C6B" w:rsidRDefault="006E3C6B" w:rsidP="0087759F">
      <w:pPr>
        <w:pStyle w:val="Heading2"/>
      </w:pPr>
      <w:r w:rsidRPr="006E3C6B">
        <w:t xml:space="preserve">25. Super slim folio wallet with RFID protection. </w:t>
      </w:r>
    </w:p>
    <w:p w14:paraId="2DD35AA5"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From the Harbolt Company, this unisex portable super thin folio wallet pouch has a ton to offer except a huge size. You will never go back to your traditional wallet or purse again. This carry pouch will travel around your neck or via cross body or even over your shoulder. It's outside pouch pocket easily holds any size of phone no matter how large or small. Your phone snuggles securely in the outside pouch pocket and the stretchy magnetic strap securely holds your phone in the pocket and keeps it from accidentally slipping out. You can carry your phone in this pocket while the camera stays exposed for use with Aira or Be my Eyes. The dual stability rings on the top of the folio wallet help to keep the camera stable on your chest when using Aira. The adjustable and removable neck strap easily clips on to the stability rings when you want to wear it around your neck or go cross body. Want to carry it in your hand without the strap? No problem, just remove the spring clips from the rings and go strapless. The other outside pocket unzips to reveal a small pocket for cash, change, cables, earbuds, keys, etc. The inside of this super thin folio wallet is where it shines. Unzip the wallet and open it like a book. On the inside top, the huge 8 inch by 6-inch pocket is great for airline tickets, checkbooks, documentation, receipts or cash. The left side of the portfolio case contains 6 slots for all sorts of credit cards. All card slots and wallet info are completely RFID protected so you can rest easy knowing that your info is secure and cannot be stolen. Under the left side with the card slots, is another pocket. The right side of the folio case includes two transparent slots for ID cards. Finally, underneath the right side is another slot pocket. Zipped close, this folio wallet is approximately 7 and a half inches tall and 4 and a half inches wide and approximately half an inch thick. Unzipped, the folio wallet is approximately 8 and a half inches wide and approximately 7 and a half inches tall. There are a total of 14 pockets in different sizes. Included with it is a silicone magnet tie so that you can get the pouch even higher on your chest if the strap does not adjust high enough for you. </w:t>
      </w:r>
    </w:p>
    <w:p w14:paraId="20492843"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Value: $59, </w:t>
      </w:r>
    </w:p>
    <w:p w14:paraId="319A4E49"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Contributed by Robin Frost.  </w:t>
      </w:r>
    </w:p>
    <w:p w14:paraId="07BA05FD" w14:textId="77777777" w:rsidR="006E3C6B" w:rsidRPr="006E3C6B" w:rsidRDefault="006E3C6B" w:rsidP="006E3C6B">
      <w:pPr>
        <w:pStyle w:val="PlainText"/>
        <w:rPr>
          <w:rFonts w:ascii="Courier New" w:hAnsi="Courier New" w:cs="Courier New"/>
        </w:rPr>
      </w:pPr>
    </w:p>
    <w:p w14:paraId="0684689F" w14:textId="77777777" w:rsidR="006E3C6B" w:rsidRPr="006E3C6B" w:rsidRDefault="006E3C6B" w:rsidP="0087759F">
      <w:pPr>
        <w:pStyle w:val="Heading2"/>
      </w:pPr>
      <w:r w:rsidRPr="006E3C6B">
        <w:t>26. The Elf on the Shelf.</w:t>
      </w:r>
    </w:p>
    <w:p w14:paraId="20AE4799"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This holiday season, give your giggling grandkids a magical Christmas adventure they can enjoy year after year. This elf figurine is a fun-filled Christmas tradition that has captured the hearts of children everywhere who welcome home one of Santa’s Scout Elf messengers each holiday season. These magical elves help Santa manage his nice list by taking note of a family’s adventures and reporting back to Santa at the North Pole nightly. Each morning, the Scout Elf helper returns to its family and perches in a new spot, waiting for someone to locate them. Children love to wake up and race around the house looking for their elf. </w:t>
      </w:r>
      <w:r w:rsidRPr="006E3C6B">
        <w:rPr>
          <w:rFonts w:ascii="Courier New" w:hAnsi="Courier New" w:cs="Courier New"/>
        </w:rPr>
        <w:lastRenderedPageBreak/>
        <w:t xml:space="preserve">Santa’s official Scout Elf pals stand apart from other North Pole elves because they arrive wearing their signature red jumpsuit in a box set with their very own storybook called The Elf on the Shelf: A Christmas Tradition. </w:t>
      </w:r>
    </w:p>
    <w:p w14:paraId="58FD7606"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$33,</w:t>
      </w:r>
    </w:p>
    <w:p w14:paraId="0EA59BED"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Sue and Bob Lichtenfels.</w:t>
      </w:r>
    </w:p>
    <w:p w14:paraId="025B7B1D" w14:textId="77777777" w:rsidR="006E3C6B" w:rsidRPr="006E3C6B" w:rsidRDefault="006E3C6B" w:rsidP="006E3C6B">
      <w:pPr>
        <w:pStyle w:val="PlainText"/>
        <w:rPr>
          <w:rFonts w:ascii="Courier New" w:hAnsi="Courier New" w:cs="Courier New"/>
        </w:rPr>
      </w:pPr>
    </w:p>
    <w:p w14:paraId="0A8EBADD" w14:textId="77777777" w:rsidR="006E3C6B" w:rsidRPr="006E3C6B" w:rsidRDefault="006E3C6B" w:rsidP="0087759F">
      <w:pPr>
        <w:pStyle w:val="Heading2"/>
      </w:pPr>
      <w:r w:rsidRPr="006E3C6B">
        <w:t>27. A dozen peanut butter chip cookies from Johna's magic oven.</w:t>
      </w:r>
    </w:p>
    <w:p w14:paraId="20A37406"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Yes, a dozen peanut butter chip cookies, toys for the tongue! A veritable celestial cornucopia for the taste buds, now here is perhaps the last chance for you to partake of the delightful treats from Johna's magical oven. They await you, and one thing I've learned about you, you are persistent. So just show us with your highest bid!</w:t>
      </w:r>
    </w:p>
    <w:p w14:paraId="39A6DC71"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Value: Priceless, </w:t>
      </w:r>
    </w:p>
    <w:p w14:paraId="5163B693"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Johna Gravitt.</w:t>
      </w:r>
    </w:p>
    <w:p w14:paraId="79600D8D" w14:textId="77777777" w:rsidR="006E3C6B" w:rsidRPr="006E3C6B" w:rsidRDefault="006E3C6B" w:rsidP="006E3C6B">
      <w:pPr>
        <w:pStyle w:val="PlainText"/>
        <w:rPr>
          <w:rFonts w:ascii="Courier New" w:hAnsi="Courier New" w:cs="Courier New"/>
        </w:rPr>
      </w:pPr>
    </w:p>
    <w:p w14:paraId="74F4C67E" w14:textId="77777777" w:rsidR="006E3C6B" w:rsidRPr="006E3C6B" w:rsidRDefault="006E3C6B" w:rsidP="0087759F">
      <w:pPr>
        <w:pStyle w:val="Heading2"/>
      </w:pPr>
      <w:r w:rsidRPr="006E3C6B">
        <w:t>28. Cuisinart Belgian Waffle Maker with Pancake Plates and brushed stainless cover.</w:t>
      </w:r>
    </w:p>
    <w:p w14:paraId="6D6FBBBE"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This square classic waffle and pancake maker is of professional quality for home use. It bakes 1-large traditional -style Belgian waffle and pancakes 1 at a time. With a 6-setting adjustable browning control with audible sounds, you can choose your waffle's specific cook temperature. The nonstick coated waffle grids easily release waffles and make cleaning effortless. Plates are removable and dishwasher safe. The waffle maker stands on end for compact storage. With a limited 3-year warranty, this package includes an instructional manual and recipes to get you started. So, just imagine biting into the treats you could bake, we know that you can't possibly resist buying this product. Yum, yum!</w:t>
      </w:r>
    </w:p>
    <w:p w14:paraId="72825E7B"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$98,</w:t>
      </w:r>
    </w:p>
    <w:p w14:paraId="0E6F9BA2"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Contributed by Lisa Busch.  </w:t>
      </w:r>
    </w:p>
    <w:p w14:paraId="6AB24E92" w14:textId="77777777" w:rsidR="006E3C6B" w:rsidRPr="006E3C6B" w:rsidRDefault="006E3C6B" w:rsidP="006E3C6B">
      <w:pPr>
        <w:pStyle w:val="PlainText"/>
        <w:rPr>
          <w:rFonts w:ascii="Courier New" w:hAnsi="Courier New" w:cs="Courier New"/>
        </w:rPr>
      </w:pPr>
    </w:p>
    <w:p w14:paraId="557D2422" w14:textId="77777777" w:rsidR="006E3C6B" w:rsidRPr="006E3C6B" w:rsidRDefault="006E3C6B" w:rsidP="0087759F">
      <w:pPr>
        <w:pStyle w:val="Heading2"/>
      </w:pPr>
      <w:r w:rsidRPr="006E3C6B">
        <w:t>29. Five language talking body scale.</w:t>
      </w:r>
    </w:p>
    <w:p w14:paraId="3CE0182D"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We've heard it from every credible medical source that maintaining a body weight within the range recommended for our height is essential for good health. The first step in that process is the ability of keeping track of our weight. You can do so with this accessible attractive body weight tempered glass scale with a capacity of 440 pounds. The scale speaks results in five languages. Its square platform measures 12 and two-tenth inches per side. The scale is powered by 3 triple A batteries, which are included.</w:t>
      </w:r>
    </w:p>
    <w:p w14:paraId="7C0C386E"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$60,</w:t>
      </w:r>
    </w:p>
    <w:p w14:paraId="7BDDDC1A"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the Washington County Chapter.</w:t>
      </w:r>
    </w:p>
    <w:p w14:paraId="0951D34D" w14:textId="77777777" w:rsidR="006E3C6B" w:rsidRPr="006E3C6B" w:rsidRDefault="006E3C6B" w:rsidP="006E3C6B">
      <w:pPr>
        <w:pStyle w:val="PlainText"/>
        <w:rPr>
          <w:rFonts w:ascii="Courier New" w:hAnsi="Courier New" w:cs="Courier New"/>
        </w:rPr>
      </w:pPr>
    </w:p>
    <w:p w14:paraId="2323DC35" w14:textId="77777777" w:rsidR="006E3C6B" w:rsidRPr="006E3C6B" w:rsidRDefault="006E3C6B" w:rsidP="0087759F">
      <w:pPr>
        <w:pStyle w:val="Heading2"/>
      </w:pPr>
      <w:r w:rsidRPr="006E3C6B">
        <w:t>30. Snowflakes &amp; Cashmere gift set.</w:t>
      </w:r>
    </w:p>
    <w:p w14:paraId="31C3AFAD"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This trio of full-size products from Bath &amp; Body Works includes shower gel, body cream, and body spray. The Snowflakes &amp; Cashmere fragrance includes Top notes of Cashmere and Vanilla; middle notes of Clementine and White Tea; and base notes of Amber and Woodsy Notes. The set comes in a gift box which reads, “Love, Peace, and Joy.” This item is ready to be gifted to that special lady in your life.</w:t>
      </w:r>
    </w:p>
    <w:p w14:paraId="3B375232"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$35,</w:t>
      </w:r>
    </w:p>
    <w:p w14:paraId="5459138A"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Bob and Sue Lichtenfels.</w:t>
      </w:r>
    </w:p>
    <w:p w14:paraId="784F8AFE" w14:textId="77777777" w:rsidR="006E3C6B" w:rsidRPr="006E3C6B" w:rsidRDefault="006E3C6B" w:rsidP="006E3C6B">
      <w:pPr>
        <w:pStyle w:val="PlainText"/>
        <w:rPr>
          <w:rFonts w:ascii="Courier New" w:hAnsi="Courier New" w:cs="Courier New"/>
        </w:rPr>
      </w:pPr>
    </w:p>
    <w:p w14:paraId="1E9427C3" w14:textId="77777777" w:rsidR="006E3C6B" w:rsidRPr="006E3C6B" w:rsidRDefault="006E3C6B" w:rsidP="000A6017">
      <w:pPr>
        <w:pStyle w:val="Heading2"/>
      </w:pPr>
      <w:r w:rsidRPr="006E3C6B">
        <w:lastRenderedPageBreak/>
        <w:t>31. 2 Pounds of butter almond toffee by Enstrom Candies.</w:t>
      </w:r>
    </w:p>
    <w:p w14:paraId="34C6367D"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Ever so mouthwatering, Enjoy the best of the best with these delectable bite-sized pieces of almond toffee. You can choose milk chocolate, dark chocolate or, if you just can’t decide… Then have a combination of both and enjoy! Keep them for yourself, gift them or put them out at your next gathering.</w:t>
      </w:r>
    </w:p>
    <w:p w14:paraId="33251A4D"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$61,</w:t>
      </w:r>
    </w:p>
    <w:p w14:paraId="316EBAFD"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Tom Burgunder.</w:t>
      </w:r>
    </w:p>
    <w:p w14:paraId="00084C8A" w14:textId="77777777" w:rsidR="006E3C6B" w:rsidRPr="006E3C6B" w:rsidRDefault="006E3C6B" w:rsidP="006E3C6B">
      <w:pPr>
        <w:pStyle w:val="PlainText"/>
        <w:rPr>
          <w:rFonts w:ascii="Courier New" w:hAnsi="Courier New" w:cs="Courier New"/>
        </w:rPr>
      </w:pPr>
    </w:p>
    <w:p w14:paraId="596CE854" w14:textId="77777777" w:rsidR="006E3C6B" w:rsidRPr="006E3C6B" w:rsidRDefault="006E3C6B" w:rsidP="000A6017">
      <w:pPr>
        <w:pStyle w:val="Heading2"/>
      </w:pPr>
      <w:r w:rsidRPr="006E3C6B">
        <w:t>32. Coach Madi crossbody purse.</w:t>
      </w:r>
    </w:p>
    <w:p w14:paraId="4219C013"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What an item to catch someone's fancy, this </w:t>
      </w:r>
      <w:proofErr w:type="gramStart"/>
      <w:r w:rsidRPr="006E3C6B">
        <w:rPr>
          <w:rFonts w:ascii="Courier New" w:hAnsi="Courier New" w:cs="Courier New"/>
        </w:rPr>
        <w:t>high quality</w:t>
      </w:r>
      <w:proofErr w:type="gramEnd"/>
      <w:r w:rsidRPr="006E3C6B">
        <w:rPr>
          <w:rFonts w:ascii="Courier New" w:hAnsi="Courier New" w:cs="Courier New"/>
        </w:rPr>
        <w:t xml:space="preserve"> purse colored in Silver and Light Saddle and fashioned of Cross-grain leather is just the right size. Measuring 9 inches in length, 6 inches in height, and 3 inches in width, this purse includes a detachable Strap with a 22-inch drop, and a Zipper closure. It features a fabric lining, and an inside multifunction pocket. You know well that Coach products are known for their excellent quality. That's why this item could serve as a lovely gift for someone special, or even that very perfect gift for you.</w:t>
      </w:r>
    </w:p>
    <w:p w14:paraId="70EA6D0B"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$98.50,</w:t>
      </w:r>
    </w:p>
    <w:p w14:paraId="6C663E86"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Debby Hill.</w:t>
      </w:r>
    </w:p>
    <w:p w14:paraId="29797A84" w14:textId="77777777" w:rsidR="006E3C6B" w:rsidRPr="006E3C6B" w:rsidRDefault="006E3C6B" w:rsidP="006E3C6B">
      <w:pPr>
        <w:pStyle w:val="PlainText"/>
        <w:rPr>
          <w:rFonts w:ascii="Courier New" w:hAnsi="Courier New" w:cs="Courier New"/>
        </w:rPr>
      </w:pPr>
    </w:p>
    <w:p w14:paraId="345DD9B8" w14:textId="77777777" w:rsidR="006E3C6B" w:rsidRPr="006E3C6B" w:rsidRDefault="006E3C6B" w:rsidP="000A6017">
      <w:pPr>
        <w:pStyle w:val="Heading2"/>
      </w:pPr>
      <w:r w:rsidRPr="006E3C6B">
        <w:t>33. $100 Amazon gift card.</w:t>
      </w:r>
    </w:p>
    <w:p w14:paraId="0F76316D"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Feeling that little itch in your pocket? I bet it's that </w:t>
      </w:r>
      <w:proofErr w:type="gramStart"/>
      <w:r w:rsidRPr="006E3C6B">
        <w:rPr>
          <w:rFonts w:ascii="Courier New" w:hAnsi="Courier New" w:cs="Courier New"/>
        </w:rPr>
        <w:t>one hundred dollar</w:t>
      </w:r>
      <w:proofErr w:type="gramEnd"/>
      <w:r w:rsidRPr="006E3C6B">
        <w:rPr>
          <w:rFonts w:ascii="Courier New" w:hAnsi="Courier New" w:cs="Courier New"/>
        </w:rPr>
        <w:t xml:space="preserve"> Amazon gift card you bid on and won at the auction. Oh now, what to buy, a little something for you, a holiday gift for a family member or friend. Well, it's certainly true, that gift card is better in your pocket than someone else's. For your convenience, Sandy and tom will send the card or digital gift card directly to the winner. </w:t>
      </w:r>
    </w:p>
    <w:p w14:paraId="4452E44F"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Value: $100, </w:t>
      </w:r>
    </w:p>
    <w:p w14:paraId="3B0D9001"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Sandy and Tom Marsiglia.</w:t>
      </w:r>
    </w:p>
    <w:p w14:paraId="125A4005" w14:textId="77777777" w:rsidR="006E3C6B" w:rsidRPr="006E3C6B" w:rsidRDefault="006E3C6B" w:rsidP="006E3C6B">
      <w:pPr>
        <w:pStyle w:val="PlainText"/>
        <w:rPr>
          <w:rFonts w:ascii="Courier New" w:hAnsi="Courier New" w:cs="Courier New"/>
        </w:rPr>
      </w:pPr>
    </w:p>
    <w:p w14:paraId="2B56C880" w14:textId="77777777" w:rsidR="006E3C6B" w:rsidRPr="006E3C6B" w:rsidRDefault="006E3C6B" w:rsidP="000A6017">
      <w:pPr>
        <w:pStyle w:val="Heading2"/>
      </w:pPr>
      <w:r w:rsidRPr="006E3C6B">
        <w:t>34. Braille mug and salt &amp; pepper shakers.</w:t>
      </w:r>
    </w:p>
    <w:p w14:paraId="3B569152"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Looking for a gift for you, a friend, or both? Look no further and start bidding. Created by Kathy Keck of Loving Touch Connection, this 13-ounce mug and set of salt and pepper shakers are painted with white snowflakes on a light blue background. The paint technique allows the snowflakes to be felt. The mug includes the words, “let it snow” in raised grade 1 braille. The shakers are distinguishable by braille letters S and P. Washing by hand is recommended to preserve the integrity of the tactile elements. These items are ideal for gifting or keeping.</w:t>
      </w:r>
    </w:p>
    <w:p w14:paraId="0311C0D2"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$38,</w:t>
      </w:r>
    </w:p>
    <w:p w14:paraId="5B1EFD72"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Bob and Sue Lichtenfels.</w:t>
      </w:r>
    </w:p>
    <w:p w14:paraId="4EEDF15B" w14:textId="77777777" w:rsidR="006E3C6B" w:rsidRPr="006E3C6B" w:rsidRDefault="006E3C6B" w:rsidP="006E3C6B">
      <w:pPr>
        <w:pStyle w:val="PlainText"/>
        <w:rPr>
          <w:rFonts w:ascii="Courier New" w:hAnsi="Courier New" w:cs="Courier New"/>
        </w:rPr>
      </w:pPr>
    </w:p>
    <w:p w14:paraId="195112F7" w14:textId="77777777" w:rsidR="006E3C6B" w:rsidRPr="006E3C6B" w:rsidRDefault="006E3C6B" w:rsidP="000A6017">
      <w:pPr>
        <w:pStyle w:val="Heading2"/>
      </w:pPr>
      <w:r w:rsidRPr="006E3C6B">
        <w:t>35. Cross pendant necklace.</w:t>
      </w:r>
    </w:p>
    <w:p w14:paraId="56515E94"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A beautiful adornment or a precious gift to give, this one inch by half inch silver and cubic zirconia Cross pendant on a silver chain will absolutely be appreciated and delight the wearer, while making a statement of faith. Elegant and charming, you'll appreciate the quality of this necklace. Gentlemen! Also keep in mind that the gift giving season is almost upon us, so don't miss the opportunity to give the gift </w:t>
      </w:r>
      <w:r w:rsidRPr="006E3C6B">
        <w:rPr>
          <w:rFonts w:ascii="Courier New" w:hAnsi="Courier New" w:cs="Courier New"/>
        </w:rPr>
        <w:lastRenderedPageBreak/>
        <w:t xml:space="preserve">sure to bring the lady in your life a bit of joy in the expression of her belief. </w:t>
      </w:r>
    </w:p>
    <w:p w14:paraId="0AA62D3C"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$50,</w:t>
      </w:r>
    </w:p>
    <w:p w14:paraId="242205A1"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Sherri Crumb.</w:t>
      </w:r>
    </w:p>
    <w:p w14:paraId="483EB91F" w14:textId="77777777" w:rsidR="006E3C6B" w:rsidRPr="006E3C6B" w:rsidRDefault="006E3C6B" w:rsidP="006E3C6B">
      <w:pPr>
        <w:pStyle w:val="PlainText"/>
        <w:rPr>
          <w:rFonts w:ascii="Courier New" w:hAnsi="Courier New" w:cs="Courier New"/>
        </w:rPr>
      </w:pPr>
    </w:p>
    <w:p w14:paraId="2950A69E" w14:textId="77777777" w:rsidR="006E3C6B" w:rsidRPr="006E3C6B" w:rsidRDefault="006E3C6B" w:rsidP="000A6017">
      <w:pPr>
        <w:pStyle w:val="Heading2"/>
      </w:pPr>
      <w:r w:rsidRPr="006E3C6B">
        <w:t xml:space="preserve">36. Lock N Lock </w:t>
      </w:r>
      <w:proofErr w:type="gramStart"/>
      <w:r w:rsidRPr="006E3C6B">
        <w:t>10 piece</w:t>
      </w:r>
      <w:proofErr w:type="gramEnd"/>
      <w:r w:rsidRPr="006E3C6B">
        <w:t xml:space="preserve"> 5 container kitchen storage and cooking set.</w:t>
      </w:r>
    </w:p>
    <w:p w14:paraId="1614B266"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Looking for a high-quality set of containers for smart kitchen storage? Get lasting freshness, easy cleaning convenience and exceptional durability with the Lock N Lock purely better 10-piece glass rectangular food storage container set. This set of storage containers with a unique 4-hinge locking system, having been tested for long-lasting performance up to 3 million uses, guarantees durability. The no mess stay fresh enhanced locking system is airtight to keep foods fresh longer and leakproof to prevent unwanted drips and spills. The container set is oven safe to 750 degrees, freezer safe, and microwave safe for convenience and versatility. Also, easy clean dishwasher safe for easy cleanup. Container set sizes include two 32-ounce, two 34-ounce, and one 68-ounce container, all with lids. Constructed of borosilicate glass, the containers will withstand sudden heat and cooling changes up to 250 degrees. Lids are plastic. Remember to open latches when using in microwave.</w:t>
      </w:r>
    </w:p>
    <w:p w14:paraId="330CB2F8"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$60,</w:t>
      </w:r>
    </w:p>
    <w:p w14:paraId="093AAB9D"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contributed by Chris Hunsinger.  </w:t>
      </w:r>
    </w:p>
    <w:p w14:paraId="2AD65F82" w14:textId="77777777" w:rsidR="006E3C6B" w:rsidRPr="006E3C6B" w:rsidRDefault="006E3C6B" w:rsidP="006E3C6B">
      <w:pPr>
        <w:pStyle w:val="PlainText"/>
        <w:rPr>
          <w:rFonts w:ascii="Courier New" w:hAnsi="Courier New" w:cs="Courier New"/>
        </w:rPr>
      </w:pPr>
    </w:p>
    <w:p w14:paraId="7D1ABDEA" w14:textId="77777777" w:rsidR="006E3C6B" w:rsidRPr="006E3C6B" w:rsidRDefault="006E3C6B" w:rsidP="000A6017">
      <w:pPr>
        <w:pStyle w:val="Heading2"/>
      </w:pPr>
      <w:r w:rsidRPr="006E3C6B">
        <w:t xml:space="preserve">37. A loaf of banana bread From Cathy's Kitchen. </w:t>
      </w:r>
    </w:p>
    <w:p w14:paraId="05F4A2FC"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From the Healthy Living News Desk: It's well recognized that bananas prevent leg cramps and will also do your heart good, and bananas will also... Enough of that already! Bananas taste great and taste most great when they are baked into a bread, yes, banana bread direct from Cathy's Kitchen. So, stay healthy while enjoying yourself to the max, because nothing says enjoyment more than a loaf of banana bread from Cathy's kitchen, yummy!</w:t>
      </w:r>
    </w:p>
    <w:p w14:paraId="151D6375"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Priceless,</w:t>
      </w:r>
    </w:p>
    <w:p w14:paraId="237D450A"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Contributed by Cathy Long.  </w:t>
      </w:r>
    </w:p>
    <w:p w14:paraId="17CE59B1" w14:textId="77777777" w:rsidR="006E3C6B" w:rsidRPr="006E3C6B" w:rsidRDefault="006E3C6B" w:rsidP="006E3C6B">
      <w:pPr>
        <w:pStyle w:val="PlainText"/>
        <w:rPr>
          <w:rFonts w:ascii="Courier New" w:hAnsi="Courier New" w:cs="Courier New"/>
        </w:rPr>
      </w:pPr>
    </w:p>
    <w:p w14:paraId="62539299" w14:textId="77777777" w:rsidR="006E3C6B" w:rsidRPr="006E3C6B" w:rsidRDefault="006E3C6B" w:rsidP="000A6017">
      <w:pPr>
        <w:pStyle w:val="Heading2"/>
      </w:pPr>
      <w:r w:rsidRPr="006E3C6B">
        <w:t>38. The Micro-Speak digital recorder.</w:t>
      </w:r>
    </w:p>
    <w:p w14:paraId="3B2BD35F"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The Micro-Speak digital recorder is back and improved. The very popular Micro-Speak, unavailable for several years is back on the market after a redesign. Some of the improvements include: a larger power ON-OFF switch, more tactile control buttons, an added SD card slot handling cards up to 32 gig, improved audio prompt software providing even more spoken prompts and beeps, and the USB socket has been changed to the more user-friendly USB-C type. A 1 gigabyte Micro SD Card is also included providing 15 hours of recording time. The unit's Lithium Battery is Rechargeable through its USB-C socket. It also includes a 3.5mm earphone socket for personal listening. Its size, </w:t>
      </w:r>
      <w:proofErr w:type="gramStart"/>
      <w:r w:rsidRPr="006E3C6B">
        <w:rPr>
          <w:rFonts w:ascii="Courier New" w:hAnsi="Courier New" w:cs="Courier New"/>
        </w:rPr>
        <w:t>Approximately</w:t>
      </w:r>
      <w:proofErr w:type="gramEnd"/>
      <w:r w:rsidRPr="006E3C6B">
        <w:rPr>
          <w:rFonts w:ascii="Courier New" w:hAnsi="Courier New" w:cs="Courier New"/>
        </w:rPr>
        <w:t xml:space="preserve"> 4 inches long by 2 and a quarter inches wide by an inch thick, makes it handy to tuck into a pocket or purse. It records in the MP3 audio format. So, if you need a digital recorder for taking notes, phone numbers, making lists and dictations, then this simple yet powerful recorder is the one for you.</w:t>
      </w:r>
    </w:p>
    <w:p w14:paraId="1B58AA8C"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$70,</w:t>
      </w:r>
    </w:p>
    <w:p w14:paraId="339377D4"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Michael Zaken.</w:t>
      </w:r>
    </w:p>
    <w:p w14:paraId="3B68D7FB" w14:textId="77777777" w:rsidR="006E3C6B" w:rsidRPr="006E3C6B" w:rsidRDefault="006E3C6B" w:rsidP="006E3C6B">
      <w:pPr>
        <w:pStyle w:val="PlainText"/>
        <w:rPr>
          <w:rFonts w:ascii="Courier New" w:hAnsi="Courier New" w:cs="Courier New"/>
        </w:rPr>
      </w:pPr>
    </w:p>
    <w:p w14:paraId="40329B77" w14:textId="77777777" w:rsidR="006E3C6B" w:rsidRPr="006E3C6B" w:rsidRDefault="006E3C6B" w:rsidP="000A6017">
      <w:pPr>
        <w:pStyle w:val="Heading2"/>
      </w:pPr>
      <w:r w:rsidRPr="006E3C6B">
        <w:lastRenderedPageBreak/>
        <w:t>39. Aerie lady’s cardigan sweater.</w:t>
      </w:r>
    </w:p>
    <w:p w14:paraId="7082F18E"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This quarter-zip, heavy cardigan sweater is perfect for spring and autumn days or for layering in the winter. This solid navy-blue sweater is size medium, but the style is oversized for a roomy fit. The collar can lay flat or be flipped up and zipped up on the coolest of nights to keep the wearer’s neck toasty. The garment is easy to put on and take off because when the zipper is pulled down, it provides a wide opening for the head. Arguably the best feature of this sweater: no buttons to get misaligned or fall off.</w:t>
      </w:r>
    </w:p>
    <w:p w14:paraId="6A79BFCE"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$60,</w:t>
      </w:r>
    </w:p>
    <w:p w14:paraId="5BC03F57"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Bob and Sue Lichtenfels.</w:t>
      </w:r>
    </w:p>
    <w:p w14:paraId="794ACFF5" w14:textId="77777777" w:rsidR="006E3C6B" w:rsidRPr="006E3C6B" w:rsidRDefault="006E3C6B" w:rsidP="006E3C6B">
      <w:pPr>
        <w:pStyle w:val="PlainText"/>
        <w:rPr>
          <w:rFonts w:ascii="Courier New" w:hAnsi="Courier New" w:cs="Courier New"/>
        </w:rPr>
      </w:pPr>
    </w:p>
    <w:p w14:paraId="4618E4A9" w14:textId="77777777" w:rsidR="006E3C6B" w:rsidRPr="006E3C6B" w:rsidRDefault="006E3C6B" w:rsidP="000A6017">
      <w:pPr>
        <w:pStyle w:val="Heading2"/>
      </w:pPr>
      <w:r w:rsidRPr="006E3C6B">
        <w:t xml:space="preserve">40. Echo DOT, 5th Generation. </w:t>
      </w:r>
    </w:p>
    <w:p w14:paraId="44090E92"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Spherical in shape, Charcoal gray in color, with this new fifth generation small Echo Dot, you can Enjoy music or a good book. The new dot offers an improved audio experience with clearer vocals, deeper bass and vibrant sound as compared to any previous Echo Dot. All that content just waiting there for you: music, audiobooks, podcasts, your favorite radio stations. Ask Alexa for weather updates and to set hands-free timers, get answers to your questions and even hear jokes. Need a few extra minutes in the morning? Just tap your Echo Dot to snooze your alarm. You can control compatible smart home devices with your voice and routines triggered by built-in motion or indoor temperature sensors, and Create routines to automatically turn on lights when you walk into a room, or start a fan if the inside temperature goes above your comfort zone. Note that this generation of the echo dot does not include a 3.5 audio jack connector. </w:t>
      </w:r>
    </w:p>
    <w:p w14:paraId="2A80D573"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Value: $30, </w:t>
      </w:r>
    </w:p>
    <w:p w14:paraId="2B897186"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the Lehigh Valley Chapter.</w:t>
      </w:r>
    </w:p>
    <w:p w14:paraId="52D4E5DD" w14:textId="77777777" w:rsidR="006E3C6B" w:rsidRPr="006E3C6B" w:rsidRDefault="006E3C6B" w:rsidP="006E3C6B">
      <w:pPr>
        <w:pStyle w:val="PlainText"/>
        <w:rPr>
          <w:rFonts w:ascii="Courier New" w:hAnsi="Courier New" w:cs="Courier New"/>
        </w:rPr>
      </w:pPr>
    </w:p>
    <w:p w14:paraId="4C83345D" w14:textId="77777777" w:rsidR="006E3C6B" w:rsidRPr="006E3C6B" w:rsidRDefault="006E3C6B" w:rsidP="00EB1591">
      <w:pPr>
        <w:pStyle w:val="Heading2"/>
      </w:pPr>
      <w:r w:rsidRPr="006E3C6B">
        <w:t xml:space="preserve">41. A Dozen Large Butterscotch </w:t>
      </w:r>
      <w:proofErr w:type="gramStart"/>
      <w:r w:rsidRPr="006E3C6B">
        <w:t>chip</w:t>
      </w:r>
      <w:proofErr w:type="gramEnd"/>
      <w:r w:rsidRPr="006E3C6B">
        <w:t xml:space="preserve"> Cookies from Johna's Magical Oven.</w:t>
      </w:r>
    </w:p>
    <w:p w14:paraId="607CAEE5"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Yum, Butterscotch chip cookies, a dozen of them, so ooey, gooey, and chewy! Right from Johna's magical oven. She's just waiting to bake them for you, you high bidder. Oh, you want them, you can have them, get ready to bid! </w:t>
      </w:r>
    </w:p>
    <w:p w14:paraId="2A4E829A"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Value: Priceless, </w:t>
      </w:r>
    </w:p>
    <w:p w14:paraId="20F507A4"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Johna Gravitt.</w:t>
      </w:r>
    </w:p>
    <w:p w14:paraId="7332F32B" w14:textId="77777777" w:rsidR="006E3C6B" w:rsidRPr="006E3C6B" w:rsidRDefault="006E3C6B" w:rsidP="006E3C6B">
      <w:pPr>
        <w:pStyle w:val="PlainText"/>
        <w:rPr>
          <w:rFonts w:ascii="Courier New" w:hAnsi="Courier New" w:cs="Courier New"/>
        </w:rPr>
      </w:pPr>
    </w:p>
    <w:p w14:paraId="04A7BB9A" w14:textId="77777777" w:rsidR="006E3C6B" w:rsidRPr="006E3C6B" w:rsidRDefault="006E3C6B" w:rsidP="00EB1591">
      <w:pPr>
        <w:pStyle w:val="Heading2"/>
      </w:pPr>
      <w:r w:rsidRPr="006E3C6B">
        <w:t>42. Clinique 1.7 Fluid Ounce Happy in Bloom perfume spray.</w:t>
      </w:r>
    </w:p>
    <w:p w14:paraId="31D4A38A"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Happy in Bloom celebrates spring, a season of constant anticipation that is softer, brighter and sweeter. Scented with top notes of yellow plum, watery green; with middle notes of </w:t>
      </w:r>
      <w:proofErr w:type="spellStart"/>
      <w:r w:rsidRPr="006E3C6B">
        <w:rPr>
          <w:rFonts w:ascii="Courier New" w:hAnsi="Courier New" w:cs="Courier New"/>
        </w:rPr>
        <w:t>muguet</w:t>
      </w:r>
      <w:proofErr w:type="spellEnd"/>
      <w:r w:rsidRPr="006E3C6B">
        <w:rPr>
          <w:rFonts w:ascii="Courier New" w:hAnsi="Courier New" w:cs="Courier New"/>
        </w:rPr>
        <w:t xml:space="preserve">, mimosa, amber, and freesia; and bottom notes of amber and white wood. Just imagine completing your ensemble by adding your personal scent of spring in a bottle; delicate, fresh, uplifting, infused with the aura of dew-laden flowers. In your travels, Where ever you may be, you'll create and leave a subtle impression of the hope and beauty of spring, your scent, not soon forgotten!  </w:t>
      </w:r>
    </w:p>
    <w:p w14:paraId="4592BF7F"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$85,</w:t>
      </w:r>
    </w:p>
    <w:p w14:paraId="29C9473A"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Robin Frost.</w:t>
      </w:r>
    </w:p>
    <w:p w14:paraId="29BE389D" w14:textId="77777777" w:rsidR="006E3C6B" w:rsidRPr="006E3C6B" w:rsidRDefault="006E3C6B" w:rsidP="006E3C6B">
      <w:pPr>
        <w:pStyle w:val="PlainText"/>
        <w:rPr>
          <w:rFonts w:ascii="Courier New" w:hAnsi="Courier New" w:cs="Courier New"/>
        </w:rPr>
      </w:pPr>
    </w:p>
    <w:p w14:paraId="018EAFE3" w14:textId="77777777" w:rsidR="006E3C6B" w:rsidRPr="006E3C6B" w:rsidRDefault="006E3C6B" w:rsidP="00EB1591">
      <w:pPr>
        <w:pStyle w:val="Heading2"/>
      </w:pPr>
      <w:r w:rsidRPr="006E3C6B">
        <w:lastRenderedPageBreak/>
        <w:t>43. $50 gift certificate for Chewy.com.</w:t>
      </w:r>
    </w:p>
    <w:p w14:paraId="59FE4A91"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Here is the first auction item in PCB history to be donated by a dog! Yes, you heard right! I, Sparky </w:t>
      </w:r>
      <w:proofErr w:type="spellStart"/>
      <w:r w:rsidRPr="006E3C6B">
        <w:rPr>
          <w:rFonts w:ascii="Courier New" w:hAnsi="Courier New" w:cs="Courier New"/>
        </w:rPr>
        <w:t>Scintila</w:t>
      </w:r>
      <w:proofErr w:type="spellEnd"/>
      <w:r w:rsidRPr="006E3C6B">
        <w:rPr>
          <w:rFonts w:ascii="Courier New" w:hAnsi="Courier New" w:cs="Courier New"/>
        </w:rPr>
        <w:t xml:space="preserve"> Hayes, ESQ., alias, “Der </w:t>
      </w:r>
      <w:proofErr w:type="spellStart"/>
      <w:r w:rsidRPr="006E3C6B">
        <w:rPr>
          <w:rFonts w:ascii="Courier New" w:hAnsi="Courier New" w:cs="Courier New"/>
        </w:rPr>
        <w:t>Sparkmeister</w:t>
      </w:r>
      <w:proofErr w:type="spellEnd"/>
      <w:r w:rsidRPr="006E3C6B">
        <w:rPr>
          <w:rFonts w:ascii="Courier New" w:hAnsi="Courier New" w:cs="Courier New"/>
        </w:rPr>
        <w:t xml:space="preserve">,” am donating a $50 gift certificate from my favorite store: Chewy.com! My mother, Carla Hayes, shops for all of the things that I could ever want or need from Chewy.com, and I am one spoiled Shih tzu! They sell pet food, treats, toys, beds, dog clothes, costumes, leashes, collars, flea and tick protection products, medications and much, much more! Best of all, everything is delivered right to our door and delivery is free if our order is </w:t>
      </w:r>
      <w:proofErr w:type="gramStart"/>
      <w:r w:rsidRPr="006E3C6B">
        <w:rPr>
          <w:rFonts w:ascii="Courier New" w:hAnsi="Courier New" w:cs="Courier New"/>
        </w:rPr>
        <w:t>forty nine</w:t>
      </w:r>
      <w:proofErr w:type="gramEnd"/>
      <w:r w:rsidRPr="006E3C6B">
        <w:rPr>
          <w:rFonts w:ascii="Courier New" w:hAnsi="Courier New" w:cs="Courier New"/>
        </w:rPr>
        <w:t xml:space="preserve"> dollars and ninety nine cents or more! My box even comes addressed to Sparky Hayes! If you don’t have a computer, you can order by phone 24 hours a day, 7 days a week and 365 days a year and actually talk to a kind and understanding human being every time! So, make your guide dog, your pet, or even your horse happy and bid high on this item. </w:t>
      </w:r>
    </w:p>
    <w:p w14:paraId="0B7F71E0"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Value: $50. </w:t>
      </w:r>
    </w:p>
    <w:p w14:paraId="33404B1C"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Contributed by Sparky </w:t>
      </w:r>
      <w:proofErr w:type="spellStart"/>
      <w:r w:rsidRPr="006E3C6B">
        <w:rPr>
          <w:rFonts w:ascii="Courier New" w:hAnsi="Courier New" w:cs="Courier New"/>
        </w:rPr>
        <w:t>Scintila</w:t>
      </w:r>
      <w:proofErr w:type="spellEnd"/>
      <w:r w:rsidRPr="006E3C6B">
        <w:rPr>
          <w:rFonts w:ascii="Courier New" w:hAnsi="Courier New" w:cs="Courier New"/>
        </w:rPr>
        <w:t xml:space="preserve"> Hayes.</w:t>
      </w:r>
    </w:p>
    <w:p w14:paraId="448E3582" w14:textId="77777777" w:rsidR="006E3C6B" w:rsidRPr="006E3C6B" w:rsidRDefault="006E3C6B" w:rsidP="006E3C6B">
      <w:pPr>
        <w:pStyle w:val="PlainText"/>
        <w:rPr>
          <w:rFonts w:ascii="Courier New" w:hAnsi="Courier New" w:cs="Courier New"/>
        </w:rPr>
      </w:pPr>
    </w:p>
    <w:p w14:paraId="1EA788E1" w14:textId="77777777" w:rsidR="006E3C6B" w:rsidRPr="006E3C6B" w:rsidRDefault="006E3C6B" w:rsidP="00EB1591">
      <w:pPr>
        <w:pStyle w:val="Heading2"/>
      </w:pPr>
      <w:r w:rsidRPr="006E3C6B">
        <w:t>44. Stylish Unisex Genuine Leather Cross Body Bag with RFID blocking Protection, Adjustable Shoulder Strap and 6 Storage Pockets, size large.</w:t>
      </w:r>
    </w:p>
    <w:p w14:paraId="1C3AF29D"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This unisex cross body bag is made of genuine cowhide leather and is large enough to hold items like a smart phone, headphones, book reader, wallet, keys, cash, credit cards, and tons of other items. The shoulder strap is adjustable for use as a shoulder bag or cross body bag. The multitude of zippered pockets and the genuine leather make this bag a great choice for all situations whether for casual ware or a night out on the town. The built-in RFID protection keeps info secure wherever you go and protects your credit cards against hackers. Provides easy access to everything you need with Compact design with substantial space. Measuring 10 and a </w:t>
      </w:r>
      <w:proofErr w:type="gramStart"/>
      <w:r w:rsidRPr="006E3C6B">
        <w:rPr>
          <w:rFonts w:ascii="Courier New" w:hAnsi="Courier New" w:cs="Courier New"/>
        </w:rPr>
        <w:t>quarter inches</w:t>
      </w:r>
      <w:proofErr w:type="gramEnd"/>
      <w:r w:rsidRPr="006E3C6B">
        <w:rPr>
          <w:rFonts w:ascii="Courier New" w:hAnsi="Courier New" w:cs="Courier New"/>
        </w:rPr>
        <w:t xml:space="preserve"> tall by 8 inches wide, this medium size back pack has a main compartment with zipper closure and 6 lined pockets, including 3 front zip pockets, 1 with inner credit card slots, A back slip pocket and a back zippered pocket. The adjustable shoulder strap measures 51 inches fully extended, or 25 and a half inches from the drop point.</w:t>
      </w:r>
    </w:p>
    <w:p w14:paraId="1C7A2078"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$54,</w:t>
      </w:r>
    </w:p>
    <w:p w14:paraId="143C4E40"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Robin Frost.</w:t>
      </w:r>
    </w:p>
    <w:p w14:paraId="689298A2" w14:textId="77777777" w:rsidR="006E3C6B" w:rsidRPr="006E3C6B" w:rsidRDefault="006E3C6B" w:rsidP="006E3C6B">
      <w:pPr>
        <w:pStyle w:val="PlainText"/>
        <w:rPr>
          <w:rFonts w:ascii="Courier New" w:hAnsi="Courier New" w:cs="Courier New"/>
        </w:rPr>
      </w:pPr>
    </w:p>
    <w:p w14:paraId="5AF65F35" w14:textId="77777777" w:rsidR="006E3C6B" w:rsidRPr="006E3C6B" w:rsidRDefault="006E3C6B" w:rsidP="00EB1591">
      <w:pPr>
        <w:pStyle w:val="Heading2"/>
      </w:pPr>
      <w:r w:rsidRPr="006E3C6B">
        <w:t>45. Breakfast box package from the Penn State Berkey Creamery.</w:t>
      </w:r>
    </w:p>
    <w:p w14:paraId="38AF64B9"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Jason &amp; </w:t>
      </w:r>
      <w:proofErr w:type="spellStart"/>
      <w:r w:rsidRPr="006E3C6B">
        <w:rPr>
          <w:rFonts w:ascii="Courier New" w:hAnsi="Courier New" w:cs="Courier New"/>
        </w:rPr>
        <w:t>LaKisha</w:t>
      </w:r>
      <w:proofErr w:type="spellEnd"/>
      <w:r w:rsidRPr="006E3C6B">
        <w:rPr>
          <w:rFonts w:ascii="Courier New" w:hAnsi="Courier New" w:cs="Courier New"/>
        </w:rPr>
        <w:t xml:space="preserve"> Miller, of Paschall Access Solutions, invite you to imagine waking on a fresh and cool morning, making your way to the kitchen to sprinkle some delicious Penn State Berky Creamery Coffee in the pot. Then sitting down to a plate of diner fresh Grilled Stickies. O yes, and drinking that freshly brewed coffee from a Penn State Berkey Creamery coffee mug. Now that's the way to start off a perfect day. This generous package includes two bags of creamery coffee, Americano and Vanilla Bean Blends, two boxes of Grilled Stickies from the Penn State Berkery Creamery, and two Penn State Berkey Creamery coffee mugs, blue &amp; cream color. </w:t>
      </w:r>
    </w:p>
    <w:p w14:paraId="3BB7D956"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$50,</w:t>
      </w:r>
    </w:p>
    <w:p w14:paraId="171980B3"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Contributed by Jason &amp; </w:t>
      </w:r>
      <w:proofErr w:type="spellStart"/>
      <w:r w:rsidRPr="006E3C6B">
        <w:rPr>
          <w:rFonts w:ascii="Courier New" w:hAnsi="Courier New" w:cs="Courier New"/>
        </w:rPr>
        <w:t>LaKisha</w:t>
      </w:r>
      <w:proofErr w:type="spellEnd"/>
      <w:r w:rsidRPr="006E3C6B">
        <w:rPr>
          <w:rFonts w:ascii="Courier New" w:hAnsi="Courier New" w:cs="Courier New"/>
        </w:rPr>
        <w:t xml:space="preserve"> Miller of Paschall Access Solutions.</w:t>
      </w:r>
    </w:p>
    <w:p w14:paraId="486B1F4E" w14:textId="77777777" w:rsidR="006E3C6B" w:rsidRPr="006E3C6B" w:rsidRDefault="006E3C6B" w:rsidP="006E3C6B">
      <w:pPr>
        <w:pStyle w:val="PlainText"/>
        <w:rPr>
          <w:rFonts w:ascii="Courier New" w:hAnsi="Courier New" w:cs="Courier New"/>
        </w:rPr>
      </w:pPr>
    </w:p>
    <w:p w14:paraId="509CC9BA" w14:textId="77777777" w:rsidR="006E3C6B" w:rsidRPr="006E3C6B" w:rsidRDefault="006E3C6B" w:rsidP="00EB1591">
      <w:pPr>
        <w:pStyle w:val="Heading2"/>
      </w:pPr>
      <w:r w:rsidRPr="006E3C6B">
        <w:lastRenderedPageBreak/>
        <w:t>46. Little Princess package.</w:t>
      </w:r>
    </w:p>
    <w:p w14:paraId="29F3CEF8"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This package includes three items any young girl would like to receive for a birthday or holiday gift.</w:t>
      </w:r>
    </w:p>
    <w:p w14:paraId="0957D73D"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First, a Frozen Canvas Wall-hanging. This 14 by 18-inch canvas depicts Disney Princesses Elsa and Anna and their snowman friend Olaf. It’s a wintery scene with snowflakes, sparkles, and a forest background. </w:t>
      </w:r>
    </w:p>
    <w:p w14:paraId="09E8FC28"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Second, the Ultimate Lip Balm Lab. This D I Y kit will enable your little princess to create her own lip balms. The kit includes 4 flavors, 3 glitter colors, and 5 customizable pots for mixing. This is for ages 3 and up.</w:t>
      </w:r>
    </w:p>
    <w:p w14:paraId="4A1E3876"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Third, Children’s Jewelry. Help her accessorize her favorite fashions with her very own bling. This wide assortment includes 2 rings, 8 bracelets, and 11 pairs of earrings. Bracelets are all elastic fit with beads of varying shapes, sizes, and colors. Earrings are all pierced. </w:t>
      </w:r>
    </w:p>
    <w:p w14:paraId="0468EDF9"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$40,</w:t>
      </w:r>
    </w:p>
    <w:p w14:paraId="487E1A89"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Sue and Bob Lichtenfels.</w:t>
      </w:r>
    </w:p>
    <w:p w14:paraId="28CCD2A3" w14:textId="77777777" w:rsidR="006E3C6B" w:rsidRPr="006E3C6B" w:rsidRDefault="006E3C6B" w:rsidP="006E3C6B">
      <w:pPr>
        <w:pStyle w:val="PlainText"/>
        <w:rPr>
          <w:rFonts w:ascii="Courier New" w:hAnsi="Courier New" w:cs="Courier New"/>
        </w:rPr>
      </w:pPr>
    </w:p>
    <w:p w14:paraId="54B97B06" w14:textId="77777777" w:rsidR="006E3C6B" w:rsidRPr="006E3C6B" w:rsidRDefault="006E3C6B" w:rsidP="00EB1591">
      <w:pPr>
        <w:pStyle w:val="Heading2"/>
      </w:pPr>
      <w:r w:rsidRPr="006E3C6B">
        <w:t>47. Blind Delights skin care set.</w:t>
      </w:r>
    </w:p>
    <w:p w14:paraId="6AB17DC7"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Indulge in skin care and make your life more delightful with this set of Blind Delights products that will leave your skin feeling soft, smooth, and moisturized. Handmade with all natural ingredients for a better experience. This generous set includes: a peppermint bath bomb, a lavender bath bomb, a coconut bath bomb, a eucalyptus coconut lotion bar, an Ache Away, roll on, a cucumber aloe scrub bar, a mint mocha Chapstick, and a thirty-milliliter container of Balancing &amp; Uplifting Massage Oil.</w:t>
      </w:r>
    </w:p>
    <w:p w14:paraId="36332B03"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$50,</w:t>
      </w:r>
    </w:p>
    <w:p w14:paraId="6405E542"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Contributed by Stephanie Barrera Valdes, of </w:t>
      </w:r>
      <w:proofErr w:type="spellStart"/>
      <w:r w:rsidRPr="006E3C6B">
        <w:rPr>
          <w:rFonts w:ascii="Courier New" w:hAnsi="Courier New" w:cs="Courier New"/>
        </w:rPr>
        <w:t>BlindDelights.shop</w:t>
      </w:r>
      <w:proofErr w:type="spellEnd"/>
      <w:r w:rsidRPr="006E3C6B">
        <w:rPr>
          <w:rFonts w:ascii="Courier New" w:hAnsi="Courier New" w:cs="Courier New"/>
        </w:rPr>
        <w:t>.</w:t>
      </w:r>
    </w:p>
    <w:p w14:paraId="513906A4" w14:textId="77777777" w:rsidR="006E3C6B" w:rsidRPr="006E3C6B" w:rsidRDefault="006E3C6B" w:rsidP="006E3C6B">
      <w:pPr>
        <w:pStyle w:val="PlainText"/>
        <w:rPr>
          <w:rFonts w:ascii="Courier New" w:hAnsi="Courier New" w:cs="Courier New"/>
        </w:rPr>
      </w:pPr>
    </w:p>
    <w:p w14:paraId="13C0B07A" w14:textId="77777777" w:rsidR="006E3C6B" w:rsidRPr="006E3C6B" w:rsidRDefault="006E3C6B" w:rsidP="00EB1591">
      <w:pPr>
        <w:pStyle w:val="Heading2"/>
      </w:pPr>
      <w:r w:rsidRPr="006E3C6B">
        <w:t>48. Deluxe Scrabble game, Braille Version.</w:t>
      </w:r>
    </w:p>
    <w:p w14:paraId="623EE533" w14:textId="77777777" w:rsidR="006E3C6B" w:rsidRPr="006E3C6B" w:rsidRDefault="006E3C6B" w:rsidP="006E3C6B">
      <w:pPr>
        <w:pStyle w:val="PlainText"/>
        <w:rPr>
          <w:rFonts w:ascii="Courier New" w:hAnsi="Courier New" w:cs="Courier New"/>
        </w:rPr>
      </w:pPr>
      <w:proofErr w:type="gramStart"/>
      <w:r w:rsidRPr="006E3C6B">
        <w:rPr>
          <w:rFonts w:ascii="Courier New" w:hAnsi="Courier New" w:cs="Courier New"/>
        </w:rPr>
        <w:t>Of course</w:t>
      </w:r>
      <w:proofErr w:type="gramEnd"/>
      <w:r w:rsidRPr="006E3C6B">
        <w:rPr>
          <w:rFonts w:ascii="Courier New" w:hAnsi="Courier New" w:cs="Courier New"/>
        </w:rPr>
        <w:t xml:space="preserve"> as you would think, this deluxe Braille scrabble set contains Braille tiles having both braille and raised tactile letters for playing by touch. The set includes 100 letter tiles, four wooden tile racks, and a rotating gameboard. Did you know q a t, and q </w:t>
      </w:r>
      <w:proofErr w:type="spellStart"/>
      <w:r w:rsidRPr="006E3C6B">
        <w:rPr>
          <w:rFonts w:ascii="Courier New" w:hAnsi="Courier New" w:cs="Courier New"/>
        </w:rPr>
        <w:t>i</w:t>
      </w:r>
      <w:proofErr w:type="spellEnd"/>
      <w:r w:rsidRPr="006E3C6B">
        <w:rPr>
          <w:rFonts w:ascii="Courier New" w:hAnsi="Courier New" w:cs="Courier New"/>
        </w:rPr>
        <w:t>, are real words? How about z a, and z o a? You can learn so much by playing. And if you get a hand with four i's, two u's, and a V, you'd just better skip a turn and throw back all your letters for another chance. Boy! There's No way to lose when you're having so much fun.</w:t>
      </w:r>
    </w:p>
    <w:p w14:paraId="21EBCE2A"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$58,</w:t>
      </w:r>
    </w:p>
    <w:p w14:paraId="6E50E5AA"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Contributed by Lisa Busch  </w:t>
      </w:r>
    </w:p>
    <w:p w14:paraId="3087A4BE" w14:textId="77777777" w:rsidR="006E3C6B" w:rsidRPr="006E3C6B" w:rsidRDefault="006E3C6B" w:rsidP="006E3C6B">
      <w:pPr>
        <w:pStyle w:val="PlainText"/>
        <w:rPr>
          <w:rFonts w:ascii="Courier New" w:hAnsi="Courier New" w:cs="Courier New"/>
        </w:rPr>
      </w:pPr>
    </w:p>
    <w:p w14:paraId="5EC7DBC6" w14:textId="77777777" w:rsidR="006E3C6B" w:rsidRPr="006E3C6B" w:rsidRDefault="006E3C6B" w:rsidP="00EB1591">
      <w:pPr>
        <w:pStyle w:val="Heading2"/>
      </w:pPr>
      <w:r w:rsidRPr="006E3C6B">
        <w:t>49. Mixed flavor chip cookies from Johna's Magical Oven</w:t>
      </w:r>
    </w:p>
    <w:p w14:paraId="34471119"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You just couldn't decide what flavor chips you wanted could you? Would it be Dark chocolate, Butterscotch, or Peanut Butter. Poor you, it was all just too much for you, so you never bid, and now you won't have any cookies. Well, Johna, being so soft hearted felt sorry for you, and is going to make it easy and give you a dozen cookies with each of the three kinds of chip flavors in each cookie. imagine that, all three kinds of chips in every cookie. As for me, I'd have given you a good swift kick, right in the old cookies for being such a sap. Ok, now you'd better bid or... </w:t>
      </w:r>
    </w:p>
    <w:p w14:paraId="2567C194"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Value: Priceless, </w:t>
      </w:r>
    </w:p>
    <w:p w14:paraId="187A07E9"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Johna Gravitt.</w:t>
      </w:r>
    </w:p>
    <w:p w14:paraId="1C8E3184" w14:textId="77777777" w:rsidR="006E3C6B" w:rsidRPr="006E3C6B" w:rsidRDefault="006E3C6B" w:rsidP="006E3C6B">
      <w:pPr>
        <w:pStyle w:val="PlainText"/>
        <w:rPr>
          <w:rFonts w:ascii="Courier New" w:hAnsi="Courier New" w:cs="Courier New"/>
        </w:rPr>
      </w:pPr>
    </w:p>
    <w:p w14:paraId="160E4D74" w14:textId="77777777" w:rsidR="006E3C6B" w:rsidRPr="006E3C6B" w:rsidRDefault="006E3C6B" w:rsidP="00EB1591">
      <w:pPr>
        <w:pStyle w:val="Heading2"/>
      </w:pPr>
      <w:r w:rsidRPr="006E3C6B">
        <w:t>50. Scentsy Go with fragrance pods.</w:t>
      </w:r>
    </w:p>
    <w:p w14:paraId="3DBE0CF8"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The new Scentsy Go is a portable fragrance diffuser you can take anywhere because it runs on two double A batteries (Batteries not included.) Take it on your next trip to freshen up the stuffy hotel room, put it in your car to chase away those fast-food odors, or place it in the office for an aroma therapy dee-stressor. Of course it works well right at home too. The Scentsy Go is a black, simple, sleek, semi-tapered cylinder, 4.5 inches tall. It defuses on two modes: standard mode for continuous fragrance and Eco mode for a lighter fragrance. On Eco mode, battery life is approximately 22 hours. The unit also comes with a USB cord for alternative power. Along with the Scentsy Go, the high bidder will receive two Scentsy Pods for inside the diffuser. These little pod cages contain fragrance beads. When air is pushed up through the beads, fragrance is released. Use pods one at a time or two at once for a stronger scent! Fragrance will last up to 120 hours. Pod fragrances included in this package are Cherries Jubilee and Cranberry Candy Cane. With these pods, there's no clean up. No wax. No spills. To chat about all that Scentsy has to offer, give Nini a call at, 916-206-1151, or email her at, nini95626@sbcglobal.net. Browse the Scentsy website at, nini.Scentsy.us.</w:t>
      </w:r>
    </w:p>
    <w:p w14:paraId="3F0457EA"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Value: $45, </w:t>
      </w:r>
    </w:p>
    <w:p w14:paraId="24AD9356"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Contributed by Nini Urschel, an Independent Scentsy Consultant.  </w:t>
      </w:r>
    </w:p>
    <w:p w14:paraId="31FA103A" w14:textId="77777777" w:rsidR="006E3C6B" w:rsidRPr="006E3C6B" w:rsidRDefault="006E3C6B" w:rsidP="006E3C6B">
      <w:pPr>
        <w:pStyle w:val="PlainText"/>
        <w:rPr>
          <w:rFonts w:ascii="Courier New" w:hAnsi="Courier New" w:cs="Courier New"/>
        </w:rPr>
      </w:pPr>
    </w:p>
    <w:p w14:paraId="614D4D92" w14:textId="77777777" w:rsidR="006E3C6B" w:rsidRPr="006E3C6B" w:rsidRDefault="006E3C6B" w:rsidP="00013FA6">
      <w:pPr>
        <w:pStyle w:val="Heading2"/>
      </w:pPr>
      <w:r w:rsidRPr="006E3C6B">
        <w:t>51. V-7 deluxe USB stereo headset with microphone and mute volume Button.</w:t>
      </w:r>
    </w:p>
    <w:p w14:paraId="6DA5C555"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An A. T. Guys selection and endorsed product, This USB stereo headset with microphone is ideal for Zoom, Skype, Google Meet, and other video chat applications. Featuring high quality sound output and a noise -cancelling microphone, this set is perfect for busy environments. The microphone allows for 300 degrees of range moving out of the way when not in use, and can be worn on the left or right side. The Headset has an adjustable headband and memory foam ear pads for all day comfort. The USB powered Headphones also feature a nearly 6-foot cable that has convenient in-line volume and mute buttons Compatible with most desktop and laptops through a standard USB port. Simply plug the USB cable into your Windows or Mac computer, no drivers required. On the cable, are three buttons. The longer, rectangular button near the top will mute or unmute the microphone. Below are two smaller buttons for Volume Up and Down. All buttons are easily found by touch. This is an on-ear, not over the ear headset, and is quite comfortable. </w:t>
      </w:r>
    </w:p>
    <w:p w14:paraId="0B905248"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$40,</w:t>
      </w:r>
    </w:p>
    <w:p w14:paraId="3AB14622"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Robin Frost.</w:t>
      </w:r>
    </w:p>
    <w:p w14:paraId="3DDC661C" w14:textId="77777777" w:rsidR="006E3C6B" w:rsidRPr="006E3C6B" w:rsidRDefault="006E3C6B" w:rsidP="006E3C6B">
      <w:pPr>
        <w:pStyle w:val="PlainText"/>
        <w:rPr>
          <w:rFonts w:ascii="Courier New" w:hAnsi="Courier New" w:cs="Courier New"/>
        </w:rPr>
      </w:pPr>
    </w:p>
    <w:p w14:paraId="4B461F41" w14:textId="77777777" w:rsidR="006E3C6B" w:rsidRPr="006E3C6B" w:rsidRDefault="006E3C6B" w:rsidP="00013FA6">
      <w:pPr>
        <w:pStyle w:val="Heading2"/>
      </w:pPr>
      <w:r w:rsidRPr="006E3C6B">
        <w:t>52. The Penn State Berkey Creamery ice cream Bonanza.</w:t>
      </w:r>
    </w:p>
    <w:p w14:paraId="5C29EDB5"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Sure, winter is coming, but isn’t there always room for ice cream? Just pretend that it is still summer. The winning bidder will receive two half gallons of Penn State Berkey Creamery ice cream of their choice. Chris Hunsinger will provide the funds for Autumn to order the ice cream. There are currently 24 flavors on the website in stock. Autumn will place the order for the winning bidder. You can check out the website at This link to plan your choices ahead of time, https://creamery.psu.edu/</w:t>
      </w:r>
    </w:p>
    <w:p w14:paraId="4F912493" w14:textId="77777777" w:rsidR="006E3C6B" w:rsidRPr="006E3C6B" w:rsidRDefault="006E3C6B" w:rsidP="006E3C6B">
      <w:pPr>
        <w:pStyle w:val="PlainText"/>
        <w:rPr>
          <w:rFonts w:ascii="Courier New" w:hAnsi="Courier New" w:cs="Courier New"/>
        </w:rPr>
      </w:pPr>
      <w:r w:rsidRPr="006E3C6B">
        <w:rPr>
          <w:rFonts w:ascii="Courier New" w:hAnsi="Courier New" w:cs="Courier New"/>
        </w:rPr>
        <w:lastRenderedPageBreak/>
        <w:t xml:space="preserve">The alphabetical listing of in stock flavors currently starts with Alumni Swirl and ends with W P S U Coffee Break, which includes ground shipping. IF you are so far away from Happy Valley that your ice cream would melt if shipped ground, the </w:t>
      </w:r>
      <w:proofErr w:type="spellStart"/>
      <w:r w:rsidRPr="006E3C6B">
        <w:rPr>
          <w:rFonts w:ascii="Courier New" w:hAnsi="Courier New" w:cs="Courier New"/>
        </w:rPr>
        <w:t>Hunsingers</w:t>
      </w:r>
      <w:proofErr w:type="spellEnd"/>
      <w:r w:rsidRPr="006E3C6B">
        <w:rPr>
          <w:rFonts w:ascii="Courier New" w:hAnsi="Courier New" w:cs="Courier New"/>
        </w:rPr>
        <w:t xml:space="preserve"> will pay for the faster shipping. Penn State Berkey Creamery ships to 48 states.</w:t>
      </w:r>
    </w:p>
    <w:p w14:paraId="0E3503DB"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$96,</w:t>
      </w:r>
    </w:p>
    <w:p w14:paraId="22E1A3FB"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Chris and Doug Hunsinger.</w:t>
      </w:r>
    </w:p>
    <w:p w14:paraId="455C893C" w14:textId="77777777" w:rsidR="006E3C6B" w:rsidRPr="006E3C6B" w:rsidRDefault="006E3C6B" w:rsidP="006E3C6B">
      <w:pPr>
        <w:pStyle w:val="PlainText"/>
        <w:rPr>
          <w:rFonts w:ascii="Courier New" w:hAnsi="Courier New" w:cs="Courier New"/>
        </w:rPr>
      </w:pPr>
    </w:p>
    <w:p w14:paraId="0A098D5B" w14:textId="77777777" w:rsidR="006E3C6B" w:rsidRPr="006E3C6B" w:rsidRDefault="006E3C6B" w:rsidP="00013FA6">
      <w:pPr>
        <w:pStyle w:val="Heading2"/>
      </w:pPr>
      <w:r w:rsidRPr="006E3C6B">
        <w:t>53. Echo device duo.</w:t>
      </w:r>
    </w:p>
    <w:p w14:paraId="2B808545"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The winning bidder of this item will receive both the Echo Dot kids, Amazon’s most popular smart speaker and the Echo Glow Smart Lamp. With the Echo Dot, kids can ask Alexa to stream kid-friendly music, read storybooks, help with homework, and play both fun and educational games. The Dot includes 1 year of Amazon Kids+, a digital subscription designed for kids aged three through twelve to safely learn, grow, and explore. When controlled with the Dot, the Echo Glow Smart Lamp can provide fun and functional lighting. Kids can create color arrays of light shows, use it as a night light, or have it “sunrise” for gradual awakening in the morning. Together these devices can help establish routines with children to help them structure their day. Differing light colors and Alexa reminders can help parents reinforce times for homework, chores, electronics, fitness, etc. The Alexa app allows parents to set various controls and review activity.</w:t>
      </w:r>
    </w:p>
    <w:p w14:paraId="7C857E28"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$75,</w:t>
      </w:r>
    </w:p>
    <w:p w14:paraId="2845B96C"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Sue and Bob Lichtenfels.</w:t>
      </w:r>
    </w:p>
    <w:p w14:paraId="15E72580" w14:textId="77777777" w:rsidR="006E3C6B" w:rsidRPr="006E3C6B" w:rsidRDefault="006E3C6B" w:rsidP="006E3C6B">
      <w:pPr>
        <w:pStyle w:val="PlainText"/>
        <w:rPr>
          <w:rFonts w:ascii="Courier New" w:hAnsi="Courier New" w:cs="Courier New"/>
        </w:rPr>
      </w:pPr>
    </w:p>
    <w:p w14:paraId="5F965AFE" w14:textId="77777777" w:rsidR="006E3C6B" w:rsidRPr="006E3C6B" w:rsidRDefault="006E3C6B" w:rsidP="00013FA6">
      <w:pPr>
        <w:pStyle w:val="Heading2"/>
      </w:pPr>
      <w:r w:rsidRPr="006E3C6B">
        <w:t xml:space="preserve">54. A Last loaf of banana bread From Cathy's Kitchen. </w:t>
      </w:r>
    </w:p>
    <w:p w14:paraId="262DA4A8"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Perfect for breakfast, great as an evening meal dessert, and how about as a healthy and delicious afternoon snack? What am I talking about? Why, a freshly baked loaf of banana bread from Cathy's Kitchen of course. Did you happen to miss out when the first loaf was offered? Don't you dare make the same mistake twice! Here's your last chance to bid on this last item from Cathy's Kitchen, so do yourself a tasty favor and bid!</w:t>
      </w:r>
    </w:p>
    <w:p w14:paraId="40128777"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Priceless,</w:t>
      </w:r>
    </w:p>
    <w:p w14:paraId="21E3B02E"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Cathy Long.</w:t>
      </w:r>
    </w:p>
    <w:p w14:paraId="36EAA748" w14:textId="77777777" w:rsidR="006E3C6B" w:rsidRPr="006E3C6B" w:rsidRDefault="006E3C6B" w:rsidP="006E3C6B">
      <w:pPr>
        <w:pStyle w:val="PlainText"/>
        <w:rPr>
          <w:rFonts w:ascii="Courier New" w:hAnsi="Courier New" w:cs="Courier New"/>
        </w:rPr>
      </w:pPr>
    </w:p>
    <w:p w14:paraId="63205570" w14:textId="77777777" w:rsidR="006E3C6B" w:rsidRPr="006E3C6B" w:rsidRDefault="006E3C6B" w:rsidP="00013FA6">
      <w:pPr>
        <w:pStyle w:val="Heading2"/>
      </w:pPr>
      <w:r w:rsidRPr="006E3C6B">
        <w:t>55. Coach 3-in-1 man’s wallet.</w:t>
      </w:r>
    </w:p>
    <w:p w14:paraId="6A7A932F"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This elegant and durable high quality man's wallet colored in mahogany brown is perfect for the refined man. Measuring 4 and a </w:t>
      </w:r>
      <w:proofErr w:type="gramStart"/>
      <w:r w:rsidRPr="006E3C6B">
        <w:rPr>
          <w:rFonts w:ascii="Courier New" w:hAnsi="Courier New" w:cs="Courier New"/>
        </w:rPr>
        <w:t>quarter inches</w:t>
      </w:r>
      <w:proofErr w:type="gramEnd"/>
      <w:r w:rsidRPr="006E3C6B">
        <w:rPr>
          <w:rFonts w:ascii="Courier New" w:hAnsi="Courier New" w:cs="Courier New"/>
        </w:rPr>
        <w:t xml:space="preserve"> long, 3 and 3 quarter inches wide, and 3 quarters of an inch in thickness, it settles comfortably into a rear trouser pocket without an unsightly bulge. Made from smooth calf leather, the wallet includes 8 credit card slots, 2 full-length bill compartments, a removable insert with an ID window and 2 more credit card slots. Ladies, what a tasteful gift for the important man in your life. And gentlemen, are you still hanging on to that raggedy old wallet, a source of embarrassment every time you pull it out? Then for heaven sakes take advantage of this opportunity and spruce up a bit.</w:t>
      </w:r>
    </w:p>
    <w:p w14:paraId="7B6D68AF"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$62.50,</w:t>
      </w:r>
    </w:p>
    <w:p w14:paraId="2F55F005"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Debby Hill.</w:t>
      </w:r>
    </w:p>
    <w:p w14:paraId="0EE5BFC5" w14:textId="77777777" w:rsidR="006E3C6B" w:rsidRPr="006E3C6B" w:rsidRDefault="006E3C6B" w:rsidP="006E3C6B">
      <w:pPr>
        <w:pStyle w:val="PlainText"/>
        <w:rPr>
          <w:rFonts w:ascii="Courier New" w:hAnsi="Courier New" w:cs="Courier New"/>
        </w:rPr>
      </w:pPr>
    </w:p>
    <w:p w14:paraId="1EFA94C7" w14:textId="77777777" w:rsidR="006E3C6B" w:rsidRPr="006E3C6B" w:rsidRDefault="006E3C6B" w:rsidP="00013FA6">
      <w:pPr>
        <w:pStyle w:val="Heading2"/>
      </w:pPr>
      <w:r w:rsidRPr="006E3C6B">
        <w:lastRenderedPageBreak/>
        <w:t>56. The Medical Device Two Pack.</w:t>
      </w:r>
    </w:p>
    <w:p w14:paraId="0E2A5037"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This package includes two accessible medical devices which none of us should be without. First is the Talking Bilingual Oral Medical Thermometer. This accurate thermometer delivers results in 8 seconds providing readings in both Fahrenheit or Celsius. It speaks in English and Spanish. Its large digital display is good for those of us with low vision, and its verbal readings can be toggled on or off. </w:t>
      </w:r>
    </w:p>
    <w:p w14:paraId="0854111F"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The second device in this package is a Talking Pulse Oximeter. The purpose of a Pulse Oximeter is to measure the oxygen level in </w:t>
      </w:r>
      <w:proofErr w:type="gramStart"/>
      <w:r w:rsidRPr="006E3C6B">
        <w:rPr>
          <w:rFonts w:ascii="Courier New" w:hAnsi="Courier New" w:cs="Courier New"/>
        </w:rPr>
        <w:t>our</w:t>
      </w:r>
      <w:proofErr w:type="gramEnd"/>
      <w:r w:rsidRPr="006E3C6B">
        <w:rPr>
          <w:rFonts w:ascii="Courier New" w:hAnsi="Courier New" w:cs="Courier New"/>
        </w:rPr>
        <w:t xml:space="preserve"> </w:t>
      </w:r>
    </w:p>
    <w:p w14:paraId="1C217C26"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blood and may help detect signs of illness or a virus. This device also announces both pulse and heart rate. The device is powered by 2 triple A batteries and features an LED display. Unfortunately, respiratory illnesses continue to circulate through our communities, so an accessible device to measure our oxygen level is essential. </w:t>
      </w:r>
    </w:p>
    <w:p w14:paraId="4BA485E3"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$58,</w:t>
      </w:r>
    </w:p>
    <w:p w14:paraId="01B12545"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the Washington County Chapter.</w:t>
      </w:r>
    </w:p>
    <w:p w14:paraId="03EF6657" w14:textId="77777777" w:rsidR="006E3C6B" w:rsidRPr="006E3C6B" w:rsidRDefault="006E3C6B" w:rsidP="006E3C6B">
      <w:pPr>
        <w:pStyle w:val="PlainText"/>
        <w:rPr>
          <w:rFonts w:ascii="Courier New" w:hAnsi="Courier New" w:cs="Courier New"/>
        </w:rPr>
      </w:pPr>
    </w:p>
    <w:p w14:paraId="1235D9C6" w14:textId="77777777" w:rsidR="006E3C6B" w:rsidRPr="006E3C6B" w:rsidRDefault="006E3C6B" w:rsidP="00013FA6">
      <w:pPr>
        <w:pStyle w:val="Heading2"/>
      </w:pPr>
      <w:r w:rsidRPr="006E3C6B">
        <w:t xml:space="preserve">57. H1essential Handy Recorder. </w:t>
      </w:r>
    </w:p>
    <w:p w14:paraId="36F033F3"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If you're looking for a digital recorder which is both easy to use and includes many features, then this is the recorder for you. It is completely accessible with all controls and menus announced in several languages through the built-in speaker. With the push of a button the H1essential captures perfect audio for musicians, podcasters, filmmakers, and content creators. Simply hit record and discover the power of 32-bit float, which means, you never have to set your level, recordings are always perfect. Whether you want to record a simple note to yourself, or create an elaborate production, the H1essential will meet your every need. The onboard X/Y microphones capture clean audio in stereo. You can directly transfer your recordings into a digital recording software package for post production work. The H1essential has advanced features such as overdubbing, pre-record, auto record, and playback speed adjustment. In addition to the recorder, Tony has added 2 AAA batteries already inserted, and a 32GB Micro SD card also inserted, and a USB thumb drive with Jonathan Mosen's hour long audio description and instructions in the use of the recorder. </w:t>
      </w:r>
    </w:p>
    <w:p w14:paraId="3805B041"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Value: $125, </w:t>
      </w:r>
    </w:p>
    <w:p w14:paraId="4D478DF8"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Contributed by Tony and Carol Swartz.  </w:t>
      </w:r>
    </w:p>
    <w:p w14:paraId="4D1E5390"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 </w:t>
      </w:r>
    </w:p>
    <w:p w14:paraId="1F788771" w14:textId="77777777" w:rsidR="006E3C6B" w:rsidRPr="006E3C6B" w:rsidRDefault="006E3C6B" w:rsidP="00013FA6">
      <w:pPr>
        <w:pStyle w:val="Heading2"/>
      </w:pPr>
      <w:r w:rsidRPr="006E3C6B">
        <w:t>58. The accessible play set.</w:t>
      </w:r>
    </w:p>
    <w:p w14:paraId="6DF0C281"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Whether you’re buying for your children, grandchildren, neighbors, or yourself, there’s always time for accessible playtime! This set includes: the Twin Mills Hot Wheels car with braille engraved on the car, and how about something everyone is talking about? The new blind barbie with a cane and sunglasses; plus, a three by three-by-three-inch magic cube, known as the tactile speed cube, and last but not least, the Chuckle and Roar Pop-It! Very accessible with both braille and print letters. What a collection of toys! Just right for a little giving and something for yourself. </w:t>
      </w:r>
    </w:p>
    <w:p w14:paraId="4862C181"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$42,</w:t>
      </w:r>
    </w:p>
    <w:p w14:paraId="0FA64869"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Rose Martin.</w:t>
      </w:r>
    </w:p>
    <w:p w14:paraId="79348FC0" w14:textId="77777777" w:rsidR="006E3C6B" w:rsidRPr="006E3C6B" w:rsidRDefault="006E3C6B" w:rsidP="006E3C6B">
      <w:pPr>
        <w:pStyle w:val="PlainText"/>
        <w:rPr>
          <w:rFonts w:ascii="Courier New" w:hAnsi="Courier New" w:cs="Courier New"/>
        </w:rPr>
      </w:pPr>
    </w:p>
    <w:p w14:paraId="707BAE03" w14:textId="77777777" w:rsidR="006E3C6B" w:rsidRPr="006E3C6B" w:rsidRDefault="006E3C6B" w:rsidP="00013FA6">
      <w:pPr>
        <w:pStyle w:val="Heading2"/>
      </w:pPr>
      <w:r w:rsidRPr="006E3C6B">
        <w:lastRenderedPageBreak/>
        <w:t>59. One last bundt-sized pound cake from Cathy's kitchen.</w:t>
      </w:r>
    </w:p>
    <w:p w14:paraId="53CF8D45"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You missed your chance, didn't you? You weren't the highest bidder for the first of the Bundt cakes from Cathy's Kitchen. Well, this is your last chance, your very last chance! So, you can just stop kicking yourself and bid and bid, until you’re sure the mailman will be delivering that Bundt-sized pound cake to your door.</w:t>
      </w:r>
    </w:p>
    <w:p w14:paraId="5C6B645C"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Priceless,</w:t>
      </w:r>
    </w:p>
    <w:p w14:paraId="1EF60487"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Cathy Long.</w:t>
      </w:r>
    </w:p>
    <w:p w14:paraId="5F18601F" w14:textId="77777777" w:rsidR="006E3C6B" w:rsidRPr="006E3C6B" w:rsidRDefault="006E3C6B" w:rsidP="00013FA6">
      <w:pPr>
        <w:pStyle w:val="Heading2"/>
      </w:pPr>
      <w:r w:rsidRPr="006E3C6B">
        <w:t xml:space="preserve">60 Echo DOT, 5th Generation. </w:t>
      </w:r>
    </w:p>
    <w:p w14:paraId="452C5E20"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Spherical in shape, Charcoal gray in color, with this new fifth generation small Echo Dot, you can Enjoy music or a good book. The new dot offers an improved audio experience with clearer vocals, deeper bass and vibrant sound as compared to any previous Echo Dot. All that content just waiting there for you: music, audiobooks, podcasts, your favorite radio stations. Ask Alexa for weather updates and to set hands-free timers, get answers to your questions and even hear jokes. Need a few extra minutes in the morning? Just tap your Echo Dot to snooze your alarm. You can control compatible smart home devices with your voice and routines triggered by built-in motion or indoor temperature sensors, and Create routines to automatically turn on lights when you walk into a room, or start a fan if the inside temperature goes above your comfort zone. Note that this generation of the echo dot does not include a 3.5 audio jack connector. </w:t>
      </w:r>
    </w:p>
    <w:p w14:paraId="5223DBCC"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$30,</w:t>
      </w:r>
    </w:p>
    <w:p w14:paraId="44B409B6"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the Lehigh Valley Chapter.</w:t>
      </w:r>
    </w:p>
    <w:p w14:paraId="49E55479" w14:textId="77777777" w:rsidR="006E3C6B" w:rsidRPr="006E3C6B" w:rsidRDefault="006E3C6B" w:rsidP="006E3C6B">
      <w:pPr>
        <w:pStyle w:val="PlainText"/>
        <w:rPr>
          <w:rFonts w:ascii="Courier New" w:hAnsi="Courier New" w:cs="Courier New"/>
        </w:rPr>
      </w:pPr>
    </w:p>
    <w:p w14:paraId="7DE67920" w14:textId="77777777" w:rsidR="006E3C6B" w:rsidRPr="006E3C6B" w:rsidRDefault="006E3C6B" w:rsidP="006E3C6B">
      <w:pPr>
        <w:pStyle w:val="PlainText"/>
        <w:rPr>
          <w:rFonts w:ascii="Courier New" w:hAnsi="Courier New" w:cs="Courier New"/>
        </w:rPr>
      </w:pPr>
    </w:p>
    <w:p w14:paraId="0DC1B24B" w14:textId="77777777" w:rsidR="006E3C6B" w:rsidRPr="006E3C6B" w:rsidRDefault="006E3C6B" w:rsidP="00013FA6">
      <w:pPr>
        <w:pStyle w:val="Heading2"/>
      </w:pPr>
      <w:r w:rsidRPr="006E3C6B">
        <w:t>61. Blind Mike’s Pottery ceramic bowl, medium.</w:t>
      </w:r>
    </w:p>
    <w:p w14:paraId="5AE1AFDA"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This beautifully crafted bowl measures 11 inches round by 3 inches deep. Its color is a rich blue turquoise and has fluted edges at the top like a pie pan. The bowl is dishwasher-safe, microwave-safe, and food-safe. Be assured that the glaze does not contain any lead. Those having purchased a pottery piece in the past know the beauty and craftmanship of Mikes work. Whether used as a serving bowl or a decorative piece, its artistry is sure to be appreciated. </w:t>
      </w:r>
    </w:p>
    <w:p w14:paraId="1F241869"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$50,</w:t>
      </w:r>
    </w:p>
    <w:p w14:paraId="46C9424B"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Contributed by Mike Grove.  </w:t>
      </w:r>
    </w:p>
    <w:p w14:paraId="32012265" w14:textId="77777777" w:rsidR="006E3C6B" w:rsidRPr="006E3C6B" w:rsidRDefault="006E3C6B" w:rsidP="006E3C6B">
      <w:pPr>
        <w:pStyle w:val="PlainText"/>
        <w:rPr>
          <w:rFonts w:ascii="Courier New" w:hAnsi="Courier New" w:cs="Courier New"/>
        </w:rPr>
      </w:pPr>
    </w:p>
    <w:p w14:paraId="70914CCA" w14:textId="77777777" w:rsidR="006E3C6B" w:rsidRPr="006E3C6B" w:rsidRDefault="006E3C6B" w:rsidP="00013FA6">
      <w:pPr>
        <w:pStyle w:val="Heading2"/>
      </w:pPr>
      <w:r w:rsidRPr="006E3C6B">
        <w:t>62. The Philly favorites basket.</w:t>
      </w:r>
    </w:p>
    <w:p w14:paraId="113BC1E5"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Do you have any idea how good snacks and treats from the Philadelphia area can be? Well, the best way to find out is to bid on this wonderfully tasty basket full of Philly treats like Tastykake Chocolate Cupcakes, Goldenberg's Peanut Chews, Melrose Diner Butter Cookies, Asher's Chocolate Covered Pretzels, Anastasio Italian Market Reserve Coffee, a Chocolate Liberty Bell, Asher's Keystone Crunch, Uncle Jerry's Hard Pretzels, Betsy Lantz's Mustard, and Herr's Potato Chips, and, as a special remembrance of Philadelphia, a Philadelphia Love Mug and a Replica Liberty Bell. The basket will be sent directly to the winner by Philadelphia General Store. So, find out for yourself what Philadelphia has got to offer in tasty surprises, and bid!</w:t>
      </w:r>
    </w:p>
    <w:p w14:paraId="3C8A1FDF"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$90,</w:t>
      </w:r>
    </w:p>
    <w:p w14:paraId="19F571E6"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the Philadelphia Regional Chapter.</w:t>
      </w:r>
    </w:p>
    <w:p w14:paraId="781F4DC2" w14:textId="77777777" w:rsidR="006E3C6B" w:rsidRPr="006E3C6B" w:rsidRDefault="006E3C6B" w:rsidP="006E3C6B">
      <w:pPr>
        <w:pStyle w:val="PlainText"/>
        <w:rPr>
          <w:rFonts w:ascii="Courier New" w:hAnsi="Courier New" w:cs="Courier New"/>
        </w:rPr>
      </w:pPr>
    </w:p>
    <w:p w14:paraId="63F6F712" w14:textId="77777777" w:rsidR="006E3C6B" w:rsidRPr="006E3C6B" w:rsidRDefault="006E3C6B" w:rsidP="00013FA6">
      <w:pPr>
        <w:pStyle w:val="Heading2"/>
      </w:pPr>
      <w:r w:rsidRPr="006E3C6B">
        <w:t xml:space="preserve">63. Stylish Unisex Genuine Leather Cross Body Bag with RFID blocking Protection, Adjustable Shoulder Strap and 6 Storage Pockets, size large. </w:t>
      </w:r>
    </w:p>
    <w:p w14:paraId="14716773"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This unisex cross body bag is made of genuine cowhide leather and is large enough to hold items like a smart phone, headphones, book reader, wallet, keys, cash, credit cards, and tons of other items. The shoulder strap is adjustable for use as a shoulder bag or cross body bag. The multitude of zippered pockets and the genuine leather make this bag a great choice for all situations whether for casual ware or a night out on the town. The built-in RFID protection keeps info secure wherever you go and protects your credit cards against hackers. Provides easy access to everything you need with Compact design with substantial space. Measuring 12 and three quarters inches tall by 9 and a half inches wide, this large size back pack has a main compartment with zipper closure and 6 lined pockets, including 3 front zip pockets, 1 with inner credit card slots, A back slip pocket and a back zippered pocket. The adjustable shoulder strap measures 51 inches fully extended, or 25 and a half inches from the drop point.</w:t>
      </w:r>
    </w:p>
    <w:p w14:paraId="5D9A6E8F"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Value: $59, </w:t>
      </w:r>
    </w:p>
    <w:p w14:paraId="08903E3E"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Robin Frost.</w:t>
      </w:r>
    </w:p>
    <w:p w14:paraId="20B07F48" w14:textId="77777777" w:rsidR="006E3C6B" w:rsidRPr="006E3C6B" w:rsidRDefault="006E3C6B" w:rsidP="006E3C6B">
      <w:pPr>
        <w:pStyle w:val="PlainText"/>
        <w:rPr>
          <w:rFonts w:ascii="Courier New" w:hAnsi="Courier New" w:cs="Courier New"/>
        </w:rPr>
      </w:pPr>
    </w:p>
    <w:p w14:paraId="2E0FADD2" w14:textId="77777777" w:rsidR="006E3C6B" w:rsidRPr="006E3C6B" w:rsidRDefault="006E3C6B" w:rsidP="00013FA6">
      <w:pPr>
        <w:pStyle w:val="Heading2"/>
      </w:pPr>
      <w:r w:rsidRPr="006E3C6B">
        <w:t xml:space="preserve">64. </w:t>
      </w:r>
      <w:proofErr w:type="spellStart"/>
      <w:r w:rsidRPr="006E3C6B">
        <w:t>A&amp;D</w:t>
      </w:r>
      <w:proofErr w:type="spellEnd"/>
      <w:r w:rsidRPr="006E3C6B">
        <w:t xml:space="preserve"> Medical Talking Blood Pressure Monitor. </w:t>
      </w:r>
    </w:p>
    <w:p w14:paraId="2A8C21C4"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This accessible talking blood pressure monitor has many desirable features including: a smooth fit latex and metal-free cuff with a cuff fit error indicator, a movement error indicator, an irregular heartbeat indicator, a memory for 90 measurements, an advanced average of 3 consecutive measurements. Readings can be announced in three languages English, Spanish or French. It also provides time and date stamping, an AC adapter and comes with a carrying case. In </w:t>
      </w:r>
      <w:proofErr w:type="gramStart"/>
      <w:r w:rsidRPr="006E3C6B">
        <w:rPr>
          <w:rFonts w:ascii="Courier New" w:hAnsi="Courier New" w:cs="Courier New"/>
        </w:rPr>
        <w:t>addition</w:t>
      </w:r>
      <w:proofErr w:type="gramEnd"/>
      <w:r w:rsidRPr="006E3C6B">
        <w:rPr>
          <w:rFonts w:ascii="Courier New" w:hAnsi="Courier New" w:cs="Courier New"/>
        </w:rPr>
        <w:t xml:space="preserve"> it can be powered by 4 double a batteries which are not included. Most importantly, this device is extremely accurate. </w:t>
      </w:r>
    </w:p>
    <w:p w14:paraId="5CF812D3"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$103,</w:t>
      </w:r>
    </w:p>
    <w:p w14:paraId="33F71274"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the Washington County Chapter.</w:t>
      </w:r>
    </w:p>
    <w:p w14:paraId="288BB1E7" w14:textId="77777777" w:rsidR="006E3C6B" w:rsidRPr="006E3C6B" w:rsidRDefault="006E3C6B" w:rsidP="006E3C6B">
      <w:pPr>
        <w:pStyle w:val="PlainText"/>
        <w:rPr>
          <w:rFonts w:ascii="Courier New" w:hAnsi="Courier New" w:cs="Courier New"/>
        </w:rPr>
      </w:pPr>
    </w:p>
    <w:p w14:paraId="1234A285" w14:textId="77777777" w:rsidR="006E3C6B" w:rsidRPr="006E3C6B" w:rsidRDefault="006E3C6B" w:rsidP="006E3C6B">
      <w:pPr>
        <w:pStyle w:val="PlainText"/>
        <w:rPr>
          <w:rFonts w:ascii="Courier New" w:hAnsi="Courier New" w:cs="Courier New"/>
        </w:rPr>
      </w:pPr>
    </w:p>
    <w:p w14:paraId="084B7341" w14:textId="77777777" w:rsidR="006E3C6B" w:rsidRPr="006E3C6B" w:rsidRDefault="006E3C6B" w:rsidP="00013FA6">
      <w:pPr>
        <w:pStyle w:val="Heading2"/>
      </w:pPr>
      <w:r w:rsidRPr="006E3C6B">
        <w:t>65. One last generous 6 pack of Whoopie Pies.</w:t>
      </w:r>
    </w:p>
    <w:p w14:paraId="51913B29"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O, what a rough day it's been, don't you deserve a little special dessert treat with tonight's dinner, but what? Wait a minute, you just remembered, you took advantage at the auction and bid on that last six pack of Sarah Swartz's whoopie pies. Now, that's the ticket. With chocolatey cake on the outside and a creamy whoopie pie filling on the inside, your taste buds can barely wait. The day has suddenly taken a turn for the good. Oh! You are so glad you bid high!</w:t>
      </w:r>
    </w:p>
    <w:p w14:paraId="4B9776B9"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Priceless,</w:t>
      </w:r>
    </w:p>
    <w:p w14:paraId="0CB28774"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Sarah Swartz.</w:t>
      </w:r>
    </w:p>
    <w:p w14:paraId="3803245D" w14:textId="77777777" w:rsidR="006E3C6B" w:rsidRPr="006E3C6B" w:rsidRDefault="006E3C6B" w:rsidP="006E3C6B">
      <w:pPr>
        <w:pStyle w:val="PlainText"/>
        <w:rPr>
          <w:rFonts w:ascii="Courier New" w:hAnsi="Courier New" w:cs="Courier New"/>
        </w:rPr>
      </w:pPr>
    </w:p>
    <w:p w14:paraId="6B96D89A" w14:textId="77777777" w:rsidR="006E3C6B" w:rsidRPr="006E3C6B" w:rsidRDefault="006E3C6B" w:rsidP="00013FA6">
      <w:pPr>
        <w:pStyle w:val="Heading2"/>
      </w:pPr>
      <w:r w:rsidRPr="006E3C6B">
        <w:t xml:space="preserve">66. </w:t>
      </w:r>
      <w:proofErr w:type="spellStart"/>
      <w:r w:rsidRPr="006E3C6B">
        <w:t>Nocciola</w:t>
      </w:r>
      <w:proofErr w:type="spellEnd"/>
      <w:r w:rsidRPr="006E3C6B">
        <w:t xml:space="preserve"> dog squeaky toys. </w:t>
      </w:r>
    </w:p>
    <w:p w14:paraId="15007D77"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Perfect for your best dog buddy, whether a guide dog or pet, whether small, medium or large, when it's time for playful down time with your loyal best four-footed friend, pick one or grab all five of these high-quality simulation fur toys (three long and two short), with squeaker in </w:t>
      </w:r>
      <w:r w:rsidRPr="006E3C6B">
        <w:rPr>
          <w:rFonts w:ascii="Courier New" w:hAnsi="Courier New" w:cs="Courier New"/>
        </w:rPr>
        <w:lastRenderedPageBreak/>
        <w:t>both head and tail that will certainly attract your dog’s attention. Stuff-less crunchy paper inside will motivate their natural hunting instinct and encourage them to come back for more. A few minutes of play with these toys will have you smiling and your dog's tail a-wagging, as the day's stress just melts away.</w:t>
      </w:r>
    </w:p>
    <w:p w14:paraId="4ED9F8E6"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$30,</w:t>
      </w:r>
    </w:p>
    <w:p w14:paraId="1B2E7203"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Contributed by the Hank </w:t>
      </w:r>
      <w:proofErr w:type="spellStart"/>
      <w:r w:rsidRPr="006E3C6B">
        <w:rPr>
          <w:rFonts w:ascii="Courier New" w:hAnsi="Courier New" w:cs="Courier New"/>
        </w:rPr>
        <w:t>Bloomburg</w:t>
      </w:r>
      <w:proofErr w:type="spellEnd"/>
      <w:r w:rsidRPr="006E3C6B">
        <w:rPr>
          <w:rFonts w:ascii="Courier New" w:hAnsi="Courier New" w:cs="Courier New"/>
        </w:rPr>
        <w:t xml:space="preserve"> Chapter.</w:t>
      </w:r>
    </w:p>
    <w:p w14:paraId="5FD8AA7D" w14:textId="77777777" w:rsidR="006E3C6B" w:rsidRPr="006E3C6B" w:rsidRDefault="006E3C6B" w:rsidP="006E3C6B">
      <w:pPr>
        <w:pStyle w:val="PlainText"/>
        <w:rPr>
          <w:rFonts w:ascii="Courier New" w:hAnsi="Courier New" w:cs="Courier New"/>
        </w:rPr>
      </w:pPr>
    </w:p>
    <w:p w14:paraId="16116F9B" w14:textId="77777777" w:rsidR="006E3C6B" w:rsidRPr="006E3C6B" w:rsidRDefault="006E3C6B" w:rsidP="00013FA6">
      <w:pPr>
        <w:pStyle w:val="Heading2"/>
      </w:pPr>
      <w:r w:rsidRPr="006E3C6B">
        <w:t>67. Last Two Dozen Pizzelles Cookies.</w:t>
      </w:r>
    </w:p>
    <w:p w14:paraId="35F339E4"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I'm back one more time to give you one last chance at two dozen Miss Judy Zaken's pizzelles Cookies. So fresh, so mouth wateringly delicious. Made fresh on the day before there shipped to you, if you are the highest bidder. Think how one would go so nice with a warm cup of coffee or tea, or for a special dessert. You never go wrong with Miss Judy's Pizzelles Cookies, so one last chance for you to bid and bid high!</w:t>
      </w:r>
    </w:p>
    <w:p w14:paraId="4F00BC97"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Priceless,</w:t>
      </w:r>
    </w:p>
    <w:p w14:paraId="6A4FC1BF"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Judy Zaken.</w:t>
      </w:r>
    </w:p>
    <w:p w14:paraId="10C8B4E0" w14:textId="77777777" w:rsidR="006E3C6B" w:rsidRPr="006E3C6B" w:rsidRDefault="006E3C6B" w:rsidP="006E3C6B">
      <w:pPr>
        <w:pStyle w:val="PlainText"/>
        <w:rPr>
          <w:rFonts w:ascii="Courier New" w:hAnsi="Courier New" w:cs="Courier New"/>
        </w:rPr>
      </w:pPr>
    </w:p>
    <w:p w14:paraId="7ECFABD8" w14:textId="77777777" w:rsidR="006E3C6B" w:rsidRPr="006E3C6B" w:rsidRDefault="006E3C6B" w:rsidP="00013FA6">
      <w:pPr>
        <w:pStyle w:val="Heading2"/>
      </w:pPr>
      <w:r w:rsidRPr="006E3C6B">
        <w:t>68. USB-C deluxe headset with noise cancelling mic and volume control.</w:t>
      </w:r>
    </w:p>
    <w:p w14:paraId="00007FB3"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An A. T. Guys selection and endorsed product, The HU530C from V7 is an on ear stereo headset which is compatible with PCs and Macs with a USB-C connection. This V7 USB-C headset is compatible with online meeting services including Microsoft Teams, Skype, Zoom, Google Meet and many others. Super-soft, noise dampening ear cushions help eliminate outside interference, while providing a comfortable fit. The 20 Hz to 20 kHz speaker bandwidth offers a wideband frequency range for both music and conferencing. The Inline control unit makes it easy for users to adjust volume and mute. The mic boom has a 300° range allowing left or right-side wear and storing out of the way when not in use. Note this headset uses USB Type C, which is found on newer laptops, Chromebooks, and some iPad models. Simply plug the USB Type C cable into your Windows or Mac computer, no drivers required. On the cable are three buttons. The longer, rectangular button near the top mutes and unmutes the microphone. Below are two smaller buttons for Volume Up and Down. All buttons are easily found by touch. Again, please note that the connector is USB C.</w:t>
      </w:r>
    </w:p>
    <w:p w14:paraId="2E2F9DD1"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$40,</w:t>
      </w:r>
    </w:p>
    <w:p w14:paraId="73C61FB5"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Robin Frost.</w:t>
      </w:r>
    </w:p>
    <w:p w14:paraId="12BB6701" w14:textId="77777777" w:rsidR="006E3C6B" w:rsidRPr="006E3C6B" w:rsidRDefault="006E3C6B" w:rsidP="006E3C6B">
      <w:pPr>
        <w:pStyle w:val="PlainText"/>
        <w:rPr>
          <w:rFonts w:ascii="Courier New" w:hAnsi="Courier New" w:cs="Courier New"/>
        </w:rPr>
      </w:pPr>
    </w:p>
    <w:p w14:paraId="3A6B5BC5" w14:textId="77777777" w:rsidR="006E3C6B" w:rsidRPr="006E3C6B" w:rsidRDefault="006E3C6B" w:rsidP="00013FA6">
      <w:pPr>
        <w:pStyle w:val="Heading2"/>
      </w:pPr>
      <w:r w:rsidRPr="006E3C6B">
        <w:t xml:space="preserve">69. </w:t>
      </w:r>
      <w:proofErr w:type="spellStart"/>
      <w:r w:rsidRPr="006E3C6B">
        <w:t>Hovico</w:t>
      </w:r>
      <w:proofErr w:type="spellEnd"/>
      <w:r w:rsidRPr="006E3C6B">
        <w:t xml:space="preserve"> silicone oven mitts in black.</w:t>
      </w:r>
    </w:p>
    <w:p w14:paraId="43AC5634"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These food-grade silicone waterproof oven mitts are 600-degree heat resistant, and their pattern and prominent height palm surfaces resist heat and provide a non-slip grip. The food-safe grade silicone is not only safe, but odor-free, convenient, hygienic, and easy to clean by wiping with soapy water and rinsing. </w:t>
      </w:r>
    </w:p>
    <w:p w14:paraId="4573E73A"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$10,</w:t>
      </w:r>
    </w:p>
    <w:p w14:paraId="0A7A69D9"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Contributed by the Hank </w:t>
      </w:r>
      <w:proofErr w:type="spellStart"/>
      <w:r w:rsidRPr="006E3C6B">
        <w:rPr>
          <w:rFonts w:ascii="Courier New" w:hAnsi="Courier New" w:cs="Courier New"/>
        </w:rPr>
        <w:t>Bloomburg</w:t>
      </w:r>
      <w:proofErr w:type="spellEnd"/>
      <w:r w:rsidRPr="006E3C6B">
        <w:rPr>
          <w:rFonts w:ascii="Courier New" w:hAnsi="Courier New" w:cs="Courier New"/>
        </w:rPr>
        <w:t xml:space="preserve"> Chapter.</w:t>
      </w:r>
    </w:p>
    <w:p w14:paraId="153B7224" w14:textId="77777777" w:rsidR="006E3C6B" w:rsidRPr="006E3C6B" w:rsidRDefault="006E3C6B" w:rsidP="006E3C6B">
      <w:pPr>
        <w:pStyle w:val="PlainText"/>
        <w:rPr>
          <w:rFonts w:ascii="Courier New" w:hAnsi="Courier New" w:cs="Courier New"/>
        </w:rPr>
      </w:pPr>
    </w:p>
    <w:p w14:paraId="24968D6C" w14:textId="77777777" w:rsidR="006E3C6B" w:rsidRPr="006E3C6B" w:rsidRDefault="006E3C6B" w:rsidP="00013FA6">
      <w:pPr>
        <w:pStyle w:val="Heading2"/>
      </w:pPr>
      <w:r w:rsidRPr="006E3C6B">
        <w:t>70. Blind Girl Designs Royal Blue Tote Bag.</w:t>
      </w:r>
    </w:p>
    <w:p w14:paraId="3EBC2082"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 xml:space="preserve">This stylish tote bag created by Blind Girl Designs with a flat bottom and zippered top, includes an inside zippered pocket. The tote bag measures 12 by 18 inches. Featured on the outside of the tote bag is a </w:t>
      </w:r>
      <w:r w:rsidRPr="006E3C6B">
        <w:rPr>
          <w:rFonts w:ascii="Courier New" w:hAnsi="Courier New" w:cs="Courier New"/>
        </w:rPr>
        <w:lastRenderedPageBreak/>
        <w:t xml:space="preserve">puffy red heart with the quote, Love is Love, in both Braille and Print inside the heart.  </w:t>
      </w:r>
    </w:p>
    <w:p w14:paraId="5237DE83"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Value: $36,</w:t>
      </w:r>
    </w:p>
    <w:p w14:paraId="446025C6" w14:textId="77777777" w:rsidR="006E3C6B" w:rsidRPr="006E3C6B" w:rsidRDefault="006E3C6B" w:rsidP="006E3C6B">
      <w:pPr>
        <w:pStyle w:val="PlainText"/>
        <w:rPr>
          <w:rFonts w:ascii="Courier New" w:hAnsi="Courier New" w:cs="Courier New"/>
        </w:rPr>
      </w:pPr>
      <w:r w:rsidRPr="006E3C6B">
        <w:rPr>
          <w:rFonts w:ascii="Courier New" w:hAnsi="Courier New" w:cs="Courier New"/>
        </w:rPr>
        <w:t>Contributed by Sherry Rodgers.</w:t>
      </w:r>
    </w:p>
    <w:sectPr w:rsidR="006E3C6B" w:rsidRPr="006E3C6B" w:rsidSect="006E3C6B">
      <w:headerReference w:type="even" r:id="rId6"/>
      <w:headerReference w:type="default" r:id="rId7"/>
      <w:footerReference w:type="even" r:id="rId8"/>
      <w:footerReference w:type="default" r:id="rId9"/>
      <w:headerReference w:type="first" r:id="rId10"/>
      <w:footerReference w:type="first" r:id="rId11"/>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D1612" w14:textId="77777777" w:rsidR="00A60F42" w:rsidRDefault="00A60F42" w:rsidP="0087759F">
      <w:pPr>
        <w:spacing w:after="0" w:line="240" w:lineRule="auto"/>
      </w:pPr>
      <w:r>
        <w:separator/>
      </w:r>
    </w:p>
  </w:endnote>
  <w:endnote w:type="continuationSeparator" w:id="0">
    <w:p w14:paraId="06FCB5D1" w14:textId="77777777" w:rsidR="00A60F42" w:rsidRDefault="00A60F42" w:rsidP="00877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898FB" w14:textId="77777777" w:rsidR="0087759F" w:rsidRDefault="00877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1967F" w14:textId="77777777" w:rsidR="0087759F" w:rsidRDefault="008775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3DFFB" w14:textId="77777777" w:rsidR="0087759F" w:rsidRDefault="00877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F1140" w14:textId="77777777" w:rsidR="00A60F42" w:rsidRDefault="00A60F42" w:rsidP="0087759F">
      <w:pPr>
        <w:spacing w:after="0" w:line="240" w:lineRule="auto"/>
      </w:pPr>
      <w:r>
        <w:separator/>
      </w:r>
    </w:p>
  </w:footnote>
  <w:footnote w:type="continuationSeparator" w:id="0">
    <w:p w14:paraId="43527400" w14:textId="77777777" w:rsidR="00A60F42" w:rsidRDefault="00A60F42" w:rsidP="00877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B1D58" w14:textId="77777777" w:rsidR="0087759F" w:rsidRDefault="00877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787C9" w14:textId="77777777" w:rsidR="0087759F" w:rsidRDefault="00877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2479" w14:textId="77777777" w:rsidR="0087759F" w:rsidRDefault="008775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6B4"/>
    <w:rsid w:val="00013FA6"/>
    <w:rsid w:val="00070F65"/>
    <w:rsid w:val="00075196"/>
    <w:rsid w:val="000A6017"/>
    <w:rsid w:val="002112AF"/>
    <w:rsid w:val="00426BE9"/>
    <w:rsid w:val="005F70CB"/>
    <w:rsid w:val="006E3C6B"/>
    <w:rsid w:val="006F0135"/>
    <w:rsid w:val="00765982"/>
    <w:rsid w:val="00805339"/>
    <w:rsid w:val="0087759F"/>
    <w:rsid w:val="0092382F"/>
    <w:rsid w:val="00940EF2"/>
    <w:rsid w:val="00A522CA"/>
    <w:rsid w:val="00A60F42"/>
    <w:rsid w:val="00B326B4"/>
    <w:rsid w:val="00EB1591"/>
    <w:rsid w:val="00FB3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FFE7"/>
  <w15:chartTrackingRefBased/>
  <w15:docId w15:val="{9D779054-EAE3-4002-B9AE-1511304B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75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75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476F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476F7"/>
    <w:rPr>
      <w:rFonts w:ascii="Consolas" w:hAnsi="Consolas"/>
      <w:sz w:val="21"/>
      <w:szCs w:val="21"/>
    </w:rPr>
  </w:style>
  <w:style w:type="paragraph" w:styleId="Header">
    <w:name w:val="header"/>
    <w:basedOn w:val="Normal"/>
    <w:link w:val="HeaderChar"/>
    <w:uiPriority w:val="99"/>
    <w:unhideWhenUsed/>
    <w:rsid w:val="00877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59F"/>
  </w:style>
  <w:style w:type="paragraph" w:styleId="Footer">
    <w:name w:val="footer"/>
    <w:basedOn w:val="Normal"/>
    <w:link w:val="FooterChar"/>
    <w:uiPriority w:val="99"/>
    <w:unhideWhenUsed/>
    <w:rsid w:val="00877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59F"/>
  </w:style>
  <w:style w:type="character" w:customStyle="1" w:styleId="Heading1Char">
    <w:name w:val="Heading 1 Char"/>
    <w:basedOn w:val="DefaultParagraphFont"/>
    <w:link w:val="Heading1"/>
    <w:uiPriority w:val="9"/>
    <w:rsid w:val="0087759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7759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8073</Words>
  <Characters>46019</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Swartz</dc:creator>
  <cp:keywords/>
  <dc:description/>
  <cp:lastModifiedBy>Tony Swartz</cp:lastModifiedBy>
  <cp:revision>4</cp:revision>
  <dcterms:created xsi:type="dcterms:W3CDTF">2024-10-08T12:51:00Z</dcterms:created>
  <dcterms:modified xsi:type="dcterms:W3CDTF">2024-10-08T12:53:00Z</dcterms:modified>
</cp:coreProperties>
</file>